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192230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0C4EBF">
        <w:rPr>
          <w:rFonts w:ascii="Times New Roman" w:hAnsi="Times New Roman" w:cs="Times New Roman"/>
          <w:sz w:val="28"/>
          <w:szCs w:val="28"/>
        </w:rPr>
        <w:t>2</w:t>
      </w:r>
      <w:r w:rsidR="00192230" w:rsidRPr="00B20BFF">
        <w:rPr>
          <w:rFonts w:ascii="Times New Roman" w:hAnsi="Times New Roman" w:cs="Times New Roman"/>
          <w:sz w:val="28"/>
          <w:szCs w:val="28"/>
        </w:rPr>
        <w:t>5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4D29D7">
        <w:rPr>
          <w:rFonts w:ascii="Times New Roman" w:hAnsi="Times New Roman" w:cs="Times New Roman"/>
          <w:sz w:val="28"/>
          <w:szCs w:val="28"/>
        </w:rPr>
        <w:t>0</w:t>
      </w:r>
      <w:r w:rsidR="00192230" w:rsidRPr="00B20BFF">
        <w:rPr>
          <w:rFonts w:ascii="Times New Roman" w:hAnsi="Times New Roman" w:cs="Times New Roman"/>
          <w:sz w:val="28"/>
          <w:szCs w:val="28"/>
        </w:rPr>
        <w:t>2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192230" w:rsidRPr="00B20BFF">
        <w:rPr>
          <w:rFonts w:ascii="Times New Roman" w:hAnsi="Times New Roman" w:cs="Times New Roman"/>
          <w:sz w:val="28"/>
          <w:szCs w:val="28"/>
        </w:rPr>
        <w:t>5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192230" w:rsidRPr="00192230">
        <w:rPr>
          <w:rFonts w:ascii="Times New Roman" w:hAnsi="Times New Roman" w:cs="Times New Roman"/>
          <w:sz w:val="28"/>
          <w:szCs w:val="28"/>
        </w:rPr>
        <w:t>9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Pr="005151F9" w:rsidRDefault="00AF4F2D" w:rsidP="007D505B">
            <w:pPr>
              <w:pStyle w:val="aa"/>
              <w:jc w:val="both"/>
              <w:rPr>
                <w:sz w:val="28"/>
                <w:szCs w:val="28"/>
              </w:rPr>
            </w:pPr>
            <w:r w:rsidRPr="005151F9">
              <w:rPr>
                <w:sz w:val="28"/>
                <w:szCs w:val="28"/>
              </w:rPr>
              <w:t>О назначении общественных обсуждений по проект</w:t>
            </w:r>
            <w:r w:rsidR="007D505B">
              <w:rPr>
                <w:sz w:val="28"/>
                <w:szCs w:val="28"/>
              </w:rPr>
              <w:t>у</w:t>
            </w:r>
            <w:r w:rsidRPr="005151F9">
              <w:rPr>
                <w:sz w:val="28"/>
                <w:szCs w:val="28"/>
              </w:rPr>
              <w:t xml:space="preserve"> </w:t>
            </w:r>
            <w:r w:rsidR="005151F9" w:rsidRPr="005151F9">
              <w:rPr>
                <w:sz w:val="28"/>
                <w:szCs w:val="28"/>
              </w:rPr>
              <w:t>решени</w:t>
            </w:r>
            <w:r w:rsidR="007D505B">
              <w:rPr>
                <w:sz w:val="28"/>
                <w:szCs w:val="28"/>
              </w:rPr>
              <w:t>я</w:t>
            </w:r>
            <w:r w:rsidR="005151F9" w:rsidRPr="005151F9">
              <w:rPr>
                <w:sz w:val="28"/>
                <w:szCs w:val="28"/>
              </w:rPr>
              <w:t xml:space="preserve"> Совета депутатов сельского поселения Шапша</w:t>
            </w:r>
            <w:r w:rsidR="0080397B">
              <w:rPr>
                <w:sz w:val="28"/>
                <w:szCs w:val="28"/>
              </w:rPr>
              <w:t xml:space="preserve"> «</w:t>
            </w:r>
            <w:r w:rsidR="0080397B" w:rsidRPr="004D29D7"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Шапша </w:t>
            </w:r>
            <w:r w:rsidR="007D505B" w:rsidRPr="00C7109E">
              <w:rPr>
                <w:sz w:val="28"/>
                <w:szCs w:val="28"/>
              </w:rPr>
              <w:t>от 10.02.2021 №</w:t>
            </w:r>
            <w:r w:rsidR="007D505B">
              <w:rPr>
                <w:sz w:val="28"/>
                <w:szCs w:val="28"/>
              </w:rPr>
              <w:t xml:space="preserve"> </w:t>
            </w:r>
            <w:r w:rsidR="007D505B" w:rsidRPr="00C7109E">
              <w:rPr>
                <w:sz w:val="28"/>
                <w:szCs w:val="28"/>
              </w:rPr>
              <w:t>150</w:t>
            </w:r>
            <w:r w:rsidR="007D505B">
              <w:rPr>
                <w:sz w:val="28"/>
                <w:szCs w:val="28"/>
              </w:rPr>
              <w:t xml:space="preserve"> </w:t>
            </w:r>
            <w:r w:rsidR="007D505B" w:rsidRPr="00C7109E">
              <w:rPr>
                <w:sz w:val="28"/>
                <w:szCs w:val="28"/>
              </w:rPr>
              <w:t>«Об утверждении проекта планировки и проекта межевания территории д.</w:t>
            </w:r>
            <w:r w:rsidR="007D505B">
              <w:rPr>
                <w:sz w:val="28"/>
                <w:szCs w:val="28"/>
              </w:rPr>
              <w:t xml:space="preserve"> </w:t>
            </w:r>
            <w:r w:rsidR="007D505B" w:rsidRPr="00C7109E">
              <w:rPr>
                <w:sz w:val="28"/>
                <w:szCs w:val="28"/>
              </w:rPr>
              <w:t>Ярки</w:t>
            </w:r>
            <w:r w:rsidR="005151F9">
              <w:rPr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7D505B">
        <w:rPr>
          <w:rFonts w:ascii="Times New Roman" w:hAnsi="Times New Roman" w:cs="Times New Roman"/>
          <w:sz w:val="28"/>
          <w:szCs w:val="28"/>
        </w:rPr>
        <w:t>5.1</w:t>
      </w:r>
      <w:r w:rsidRPr="00AF4F2D">
        <w:rPr>
          <w:rFonts w:ascii="Times New Roman" w:hAnsi="Times New Roman" w:cs="Times New Roman"/>
          <w:sz w:val="28"/>
          <w:szCs w:val="28"/>
        </w:rPr>
        <w:t xml:space="preserve">,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7D505B" w:rsidRDefault="00AF4F2D" w:rsidP="00AF4F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F2D">
        <w:rPr>
          <w:rFonts w:ascii="Times New Roman" w:hAnsi="Times New Roman" w:cs="Times New Roman"/>
          <w:sz w:val="28"/>
          <w:szCs w:val="28"/>
        </w:rPr>
        <w:t>1. 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>по рассмотрению проект</w:t>
      </w:r>
      <w:r w:rsidR="007D505B">
        <w:rPr>
          <w:rFonts w:ascii="Times New Roman" w:hAnsi="Times New Roman" w:cs="Times New Roman"/>
          <w:sz w:val="28"/>
          <w:szCs w:val="28"/>
        </w:rPr>
        <w:t>а</w:t>
      </w:r>
      <w:r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="00BE4BC7" w:rsidRPr="005151F9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BE4BC7" w:rsidRPr="005151F9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 Шапша </w:t>
      </w:r>
      <w:r w:rsidR="0080397B">
        <w:rPr>
          <w:rFonts w:ascii="Times New Roman" w:hAnsi="Times New Roman" w:cs="Times New Roman"/>
          <w:sz w:val="28"/>
          <w:szCs w:val="28"/>
        </w:rPr>
        <w:t>«</w:t>
      </w:r>
      <w:r w:rsidR="007D505B" w:rsidRPr="007D505B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решение Совета депутатов сельского поселения Шапша от 10.02.2021 № 150 «Об утверждении проекта планировки и проекта межевания территории д.</w:t>
      </w:r>
      <w:r w:rsidR="007D50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05B" w:rsidRPr="007D505B">
        <w:rPr>
          <w:rFonts w:ascii="Times New Roman" w:eastAsia="Times New Roman" w:hAnsi="Times New Roman" w:cs="Times New Roman"/>
          <w:sz w:val="28"/>
          <w:szCs w:val="28"/>
        </w:rPr>
        <w:t>Ярки</w:t>
      </w:r>
      <w:r w:rsidR="00BE4BC7" w:rsidRPr="007D505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0397B" w:rsidRPr="007D505B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</w:t>
      </w:r>
      <w:r w:rsidRPr="007D50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35" w:rsidRPr="00AF4F2D" w:rsidRDefault="00AF4F2D" w:rsidP="00D40435">
      <w:pPr>
        <w:pStyle w:val="a4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</w:t>
      </w:r>
      <w:r w:rsidR="00192230">
        <w:rPr>
          <w:rFonts w:ascii="Times New Roman" w:hAnsi="Times New Roman"/>
          <w:sz w:val="28"/>
          <w:szCs w:val="28"/>
        </w:rPr>
        <w:t>А</w:t>
      </w:r>
      <w:r w:rsidR="00D40435" w:rsidRPr="00AF4F2D">
        <w:rPr>
          <w:rFonts w:ascii="Times New Roman" w:hAnsi="Times New Roman"/>
          <w:sz w:val="28"/>
          <w:szCs w:val="28"/>
        </w:rPr>
        <w:t xml:space="preserve">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2D3579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="0019223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сельского поселения Шапша, информационные стенды населённых пунктов поселения</w:t>
      </w:r>
      <w:r w:rsidR="006431AD"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2D35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>Северная</w:t>
      </w:r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</w:t>
      </w:r>
      <w:r w:rsidR="007D505B">
        <w:rPr>
          <w:rFonts w:ascii="Times New Roman" w:hAnsi="Times New Roman" w:cs="Times New Roman"/>
          <w:sz w:val="28"/>
          <w:szCs w:val="28"/>
        </w:rPr>
        <w:t>обсуждений</w:t>
      </w:r>
      <w:r w:rsidRPr="00AA018C">
        <w:rPr>
          <w:rFonts w:ascii="Times New Roman" w:hAnsi="Times New Roman" w:cs="Times New Roman"/>
          <w:sz w:val="28"/>
          <w:szCs w:val="28"/>
        </w:rPr>
        <w:t xml:space="preserve"> на </w:t>
      </w:r>
      <w:r w:rsidR="00192230">
        <w:rPr>
          <w:rFonts w:ascii="Times New Roman" w:hAnsi="Times New Roman" w:cs="Times New Roman"/>
          <w:sz w:val="28"/>
          <w:szCs w:val="28"/>
        </w:rPr>
        <w:t>13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192230">
        <w:rPr>
          <w:rFonts w:ascii="Times New Roman" w:hAnsi="Times New Roman" w:cs="Times New Roman"/>
          <w:sz w:val="28"/>
          <w:szCs w:val="28"/>
        </w:rPr>
        <w:t>марта</w:t>
      </w:r>
      <w:r w:rsidRPr="00AA018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192230"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4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</w:t>
      </w:r>
      <w:r w:rsidR="00192230">
        <w:rPr>
          <w:rFonts w:ascii="Times New Roman" w:hAnsi="Times New Roman"/>
          <w:sz w:val="28"/>
          <w:szCs w:val="28"/>
        </w:rPr>
        <w:t>А</w:t>
      </w:r>
      <w:r w:rsidR="00AF4F2D" w:rsidRPr="00AF4F2D">
        <w:rPr>
          <w:rFonts w:ascii="Times New Roman" w:hAnsi="Times New Roman"/>
          <w:sz w:val="28"/>
          <w:szCs w:val="28"/>
        </w:rPr>
        <w:t xml:space="preserve">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192230">
        <w:rPr>
          <w:rFonts w:ascii="Times New Roman" w:hAnsi="Times New Roman"/>
          <w:sz w:val="28"/>
          <w:szCs w:val="28"/>
        </w:rPr>
        <w:t>26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192230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192230">
        <w:rPr>
          <w:rFonts w:ascii="Times New Roman" w:hAnsi="Times New Roman"/>
          <w:sz w:val="28"/>
          <w:szCs w:val="28"/>
        </w:rPr>
        <w:t>5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0C4EBF">
        <w:rPr>
          <w:rFonts w:ascii="Times New Roman" w:hAnsi="Times New Roman"/>
          <w:sz w:val="28"/>
          <w:szCs w:val="28"/>
        </w:rPr>
        <w:t>1</w:t>
      </w:r>
      <w:r w:rsidR="00192230">
        <w:rPr>
          <w:rFonts w:ascii="Times New Roman" w:hAnsi="Times New Roman"/>
          <w:sz w:val="28"/>
          <w:szCs w:val="28"/>
        </w:rPr>
        <w:t>2</w:t>
      </w:r>
      <w:r w:rsidR="00D40435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192230">
        <w:rPr>
          <w:rFonts w:ascii="Times New Roman" w:hAnsi="Times New Roman"/>
          <w:sz w:val="28"/>
          <w:szCs w:val="28"/>
        </w:rPr>
        <w:t>3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192230">
        <w:rPr>
          <w:rFonts w:ascii="Times New Roman" w:hAnsi="Times New Roman"/>
          <w:sz w:val="28"/>
          <w:szCs w:val="28"/>
        </w:rPr>
        <w:t>5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</w:t>
      </w:r>
      <w:r w:rsidR="00AF4F2D" w:rsidRPr="00AF4F2D">
        <w:rPr>
          <w:rFonts w:ascii="Times New Roman" w:hAnsi="Times New Roman"/>
          <w:sz w:val="28"/>
          <w:szCs w:val="28"/>
        </w:rPr>
        <w:lastRenderedPageBreak/>
        <w:t>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2D3579">
        <w:rPr>
          <w:rFonts w:ascii="Times New Roman" w:hAnsi="Times New Roman" w:cs="Times New Roman"/>
          <w:sz w:val="28"/>
          <w:szCs w:val="28"/>
        </w:rPr>
        <w:t>П</w:t>
      </w:r>
      <w:r w:rsidR="00D40435" w:rsidRPr="00AA018C">
        <w:rPr>
          <w:rFonts w:ascii="Times New Roman" w:hAnsi="Times New Roman" w:cs="Times New Roman"/>
          <w:sz w:val="28"/>
          <w:szCs w:val="28"/>
        </w:rPr>
        <w:t>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7D505B">
        <w:rPr>
          <w:rFonts w:ascii="Times New Roman" w:hAnsi="Times New Roman" w:cs="Times New Roman"/>
          <w:sz w:val="28"/>
          <w:szCs w:val="28"/>
        </w:rPr>
        <w:t>й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 w:rsidR="00192230">
        <w:rPr>
          <w:rFonts w:ascii="Times New Roman" w:hAnsi="Times New Roman" w:cs="Times New Roman"/>
          <w:sz w:val="28"/>
          <w:szCs w:val="28"/>
        </w:rPr>
        <w:t>А</w:t>
      </w:r>
      <w:r w:rsidR="00D40435">
        <w:rPr>
          <w:rFonts w:ascii="Times New Roman" w:hAnsi="Times New Roman" w:cs="Times New Roman"/>
          <w:sz w:val="28"/>
          <w:szCs w:val="28"/>
        </w:rPr>
        <w:t>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Контроль за выполнением </w:t>
      </w:r>
      <w:r w:rsidR="00192230">
        <w:rPr>
          <w:rFonts w:ascii="Times New Roman" w:hAnsi="Times New Roman" w:cs="Times New Roman"/>
          <w:sz w:val="28"/>
          <w:szCs w:val="28"/>
        </w:rPr>
        <w:t>П</w:t>
      </w:r>
      <w:r w:rsidR="00AA018C" w:rsidRPr="00AF4F2D">
        <w:rPr>
          <w:rFonts w:ascii="Times New Roman" w:hAnsi="Times New Roman" w:cs="Times New Roman"/>
          <w:sz w:val="28"/>
          <w:szCs w:val="28"/>
        </w:rPr>
        <w:t>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187C5E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</w:t>
      </w:r>
      <w:r w:rsidR="00E41E67">
        <w:rPr>
          <w:rFonts w:ascii="Times New Roman" w:hAnsi="Times New Roman" w:cs="Times New Roman"/>
          <w:sz w:val="28"/>
          <w:szCs w:val="28"/>
        </w:rPr>
        <w:t xml:space="preserve">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Л.А.Овчерюкова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BFF" w:rsidRDefault="00B20BFF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</w:t>
      </w: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</w:t>
      </w:r>
      <w:r w:rsidRPr="00000BE1">
        <w:rPr>
          <w:bCs/>
          <w:sz w:val="28"/>
          <w:szCs w:val="28"/>
        </w:rPr>
        <w:t>ПРОЕКТ</w:t>
      </w:r>
      <w:r>
        <w:rPr>
          <w:bCs/>
          <w:sz w:val="28"/>
          <w:szCs w:val="28"/>
        </w:rPr>
        <w:t>У Постановления</w:t>
      </w:r>
    </w:p>
    <w:p w:rsidR="00B20BFF" w:rsidRPr="00000BE1" w:rsidRDefault="00B20BFF" w:rsidP="00B20BFF">
      <w:pPr>
        <w:pStyle w:val="aa"/>
        <w:ind w:firstLine="555"/>
        <w:jc w:val="right"/>
        <w:rPr>
          <w:bCs/>
          <w:sz w:val="28"/>
          <w:szCs w:val="28"/>
        </w:rPr>
      </w:pPr>
    </w:p>
    <w:p w:rsidR="00B20BFF" w:rsidRPr="00B20BFF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</w:p>
    <w:p w:rsidR="00B20BFF" w:rsidRPr="00B20BFF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ХАНТЫ-МАНСИЙСКИЙ АВТОНОМНЫЙ ОКРУГ- ЮГРА</w:t>
      </w: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ТЮМЕНСКАЯ ОБЛАСТЬ</w:t>
      </w: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ХАНТЫ-МАНСИЙСКИЙ РАЙОН</w:t>
      </w: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СЕЛЬСКОЕ ПОСЕЛЕНИЕ ШАПША</w:t>
      </w:r>
    </w:p>
    <w:p w:rsidR="00B20BFF" w:rsidRPr="00EC4EAD" w:rsidRDefault="00B20BFF" w:rsidP="00B20BFF">
      <w:pPr>
        <w:pStyle w:val="aa"/>
        <w:ind w:firstLine="555"/>
        <w:jc w:val="both"/>
        <w:rPr>
          <w:b/>
          <w:sz w:val="28"/>
          <w:szCs w:val="28"/>
        </w:rPr>
      </w:pPr>
    </w:p>
    <w:p w:rsidR="00B20BFF" w:rsidRPr="00EC4EAD" w:rsidRDefault="00B20BFF" w:rsidP="00B20BFF">
      <w:pPr>
        <w:pStyle w:val="aa"/>
        <w:ind w:firstLine="555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 xml:space="preserve">                                          СОВЕТ ДЕПУТАТОВ</w:t>
      </w:r>
    </w:p>
    <w:p w:rsidR="00B20BFF" w:rsidRPr="00EC4EAD" w:rsidRDefault="00B20BFF" w:rsidP="00B20BFF">
      <w:pPr>
        <w:pStyle w:val="aa"/>
        <w:ind w:firstLine="555"/>
        <w:jc w:val="both"/>
        <w:rPr>
          <w:b/>
          <w:sz w:val="28"/>
          <w:szCs w:val="28"/>
        </w:rPr>
      </w:pPr>
    </w:p>
    <w:p w:rsidR="00B20BFF" w:rsidRPr="00EC4EAD" w:rsidRDefault="00B20BFF" w:rsidP="00B20BFF">
      <w:pPr>
        <w:pStyle w:val="aa"/>
        <w:ind w:firstLine="555"/>
        <w:jc w:val="center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РЕШЕНИЕ</w:t>
      </w:r>
    </w:p>
    <w:p w:rsidR="00B20BFF" w:rsidRPr="00EC4EAD" w:rsidRDefault="00B20BFF" w:rsidP="00B20BFF">
      <w:pPr>
        <w:pStyle w:val="aa"/>
        <w:ind w:firstLine="555"/>
        <w:jc w:val="both"/>
        <w:rPr>
          <w:sz w:val="28"/>
          <w:szCs w:val="28"/>
        </w:rPr>
      </w:pP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от </w:t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</w:r>
      <w:r w:rsidRPr="0031051F">
        <w:rPr>
          <w:sz w:val="28"/>
          <w:szCs w:val="28"/>
        </w:rPr>
        <w:tab/>
        <w:t xml:space="preserve">№ 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О внесении изменений в Решение 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Совета депутатов сельского поселения 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>Шапша от 10.02.2021 №150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«Об утверждении проекта 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планировки и проекта межевания </w:t>
      </w:r>
    </w:p>
    <w:p w:rsidR="00B20BFF" w:rsidRPr="0031051F" w:rsidRDefault="00B20BFF" w:rsidP="00B20BFF">
      <w:pPr>
        <w:pStyle w:val="aa"/>
        <w:jc w:val="both"/>
        <w:rPr>
          <w:sz w:val="28"/>
          <w:szCs w:val="28"/>
        </w:rPr>
      </w:pPr>
      <w:r w:rsidRPr="0031051F">
        <w:rPr>
          <w:sz w:val="28"/>
          <w:szCs w:val="28"/>
        </w:rPr>
        <w:t xml:space="preserve">территории д.Ярки» </w:t>
      </w:r>
    </w:p>
    <w:p w:rsidR="00B20BFF" w:rsidRPr="0031051F" w:rsidRDefault="00B20BFF" w:rsidP="00B20BFF">
      <w:pPr>
        <w:pStyle w:val="aa"/>
        <w:ind w:firstLine="555"/>
        <w:jc w:val="both"/>
        <w:rPr>
          <w:sz w:val="28"/>
          <w:szCs w:val="28"/>
        </w:rPr>
      </w:pPr>
      <w:r w:rsidRPr="0031051F">
        <w:rPr>
          <w:sz w:val="28"/>
          <w:szCs w:val="28"/>
        </w:rPr>
        <w:tab/>
      </w:r>
    </w:p>
    <w:p w:rsidR="00B20BFF" w:rsidRPr="0031051F" w:rsidRDefault="00B20BFF" w:rsidP="00B20B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Сибирский,</w:t>
      </w:r>
    </w:p>
    <w:p w:rsidR="00B20BFF" w:rsidRPr="0031051F" w:rsidRDefault="00B20BFF" w:rsidP="00B20BF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20BFF" w:rsidRPr="0031051F" w:rsidRDefault="00B20BFF" w:rsidP="00B20BF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Совет депутатов сельского поселения Шапша</w:t>
      </w:r>
    </w:p>
    <w:p w:rsidR="00B20BFF" w:rsidRPr="0031051F" w:rsidRDefault="00B20BFF" w:rsidP="00B20BF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1051F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B20BFF" w:rsidRPr="0031051F" w:rsidRDefault="00B20BFF" w:rsidP="00B20BF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B20BFF" w:rsidRPr="0031051F" w:rsidRDefault="00B20BFF" w:rsidP="00B20BFF">
      <w:pPr>
        <w:pStyle w:val="aa"/>
        <w:jc w:val="both"/>
        <w:rPr>
          <w:spacing w:val="-4"/>
          <w:sz w:val="28"/>
          <w:szCs w:val="28"/>
        </w:rPr>
      </w:pPr>
      <w:r w:rsidRPr="0031051F">
        <w:rPr>
          <w:sz w:val="28"/>
          <w:szCs w:val="28"/>
        </w:rPr>
        <w:tab/>
        <w:t xml:space="preserve">1.Внести изменения в решение Совета депутатов сельского поселения Шапша </w:t>
      </w:r>
      <w:r w:rsidRPr="0031051F">
        <w:rPr>
          <w:spacing w:val="-4"/>
          <w:sz w:val="28"/>
          <w:szCs w:val="28"/>
        </w:rPr>
        <w:t xml:space="preserve">от </w:t>
      </w:r>
      <w:r w:rsidRPr="0031051F">
        <w:rPr>
          <w:sz w:val="28"/>
          <w:szCs w:val="28"/>
        </w:rPr>
        <w:t>10.02.2021 №150</w:t>
      </w:r>
      <w:r w:rsidRPr="0031051F">
        <w:rPr>
          <w:spacing w:val="-4"/>
          <w:sz w:val="28"/>
          <w:szCs w:val="28"/>
        </w:rPr>
        <w:t xml:space="preserve"> «Об утверждении </w:t>
      </w:r>
      <w:r w:rsidRPr="0031051F">
        <w:rPr>
          <w:sz w:val="28"/>
          <w:szCs w:val="28"/>
        </w:rPr>
        <w:t>проекта планировки</w:t>
      </w:r>
      <w:r w:rsidRPr="0031051F">
        <w:rPr>
          <w:spacing w:val="-4"/>
          <w:sz w:val="28"/>
          <w:szCs w:val="28"/>
        </w:rPr>
        <w:t xml:space="preserve"> </w:t>
      </w:r>
      <w:r w:rsidRPr="0031051F">
        <w:rPr>
          <w:sz w:val="28"/>
          <w:szCs w:val="28"/>
        </w:rPr>
        <w:t xml:space="preserve">и проекта межевания территории </w:t>
      </w:r>
      <w:r w:rsidRPr="0031051F">
        <w:rPr>
          <w:spacing w:val="-4"/>
          <w:sz w:val="28"/>
          <w:szCs w:val="28"/>
        </w:rPr>
        <w:t>д.Ярки» (далее – решение):</w:t>
      </w:r>
    </w:p>
    <w:p w:rsidR="00B20BFF" w:rsidRPr="0031051F" w:rsidRDefault="00B20BFF" w:rsidP="00B20B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1.1. В приложении 2 к решению:</w:t>
      </w:r>
    </w:p>
    <w:p w:rsidR="00B20BFF" w:rsidRPr="0031051F" w:rsidRDefault="00B20BFF" w:rsidP="00B20B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lastRenderedPageBreak/>
        <w:t>1.1.1. В таблице «Ведомость образуемых земельных участков»:</w:t>
      </w:r>
    </w:p>
    <w:p w:rsidR="00B20BFF" w:rsidRPr="0031051F" w:rsidRDefault="00B20BFF" w:rsidP="00B20B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 xml:space="preserve">1.1.1.1. Строки </w:t>
      </w:r>
    </w:p>
    <w:p w:rsidR="00B20BFF" w:rsidRPr="0031051F" w:rsidRDefault="00B20BFF" w:rsidP="00B20BFF">
      <w:pPr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 xml:space="preserve">Для индивидуального </w:t>
            </w: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Образование земельного </w:t>
            </w: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1 023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1 020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:ЗУ90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31051F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:ЗУ91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1051F" w:rsidRDefault="00B20BFF" w:rsidP="009F3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:ЗУ98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:ЗУ99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:ЗУ106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3 333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:ЗУ107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:ЗУ108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:ЗУ109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</w:t>
            </w:r>
            <w:r w:rsidRPr="00EC4EAD">
              <w:rPr>
                <w:sz w:val="20"/>
                <w:szCs w:val="20"/>
              </w:rPr>
              <w:lastRenderedPageBreak/>
              <w:t>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:ЗУ116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2 564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EC4EAD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2 570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 xml:space="preserve">Для индивидуального жилищного </w:t>
            </w:r>
            <w:r w:rsidRPr="00EC4EAD">
              <w:rPr>
                <w:sz w:val="20"/>
                <w:szCs w:val="20"/>
              </w:rPr>
              <w:lastRenderedPageBreak/>
              <w:t>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 xml:space="preserve">Образование земельного участка </w:t>
            </w:r>
            <w:r w:rsidRPr="00EC4EAD">
              <w:rPr>
                <w:sz w:val="20"/>
                <w:szCs w:val="20"/>
              </w:rPr>
              <w:lastRenderedPageBreak/>
              <w:t>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2 617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2 618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908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918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1 292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1 244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1 148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</w:t>
            </w:r>
            <w:r w:rsidRPr="00EC4EAD">
              <w:rPr>
                <w:sz w:val="20"/>
                <w:szCs w:val="20"/>
              </w:rPr>
              <w:lastRenderedPageBreak/>
              <w:t>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2 216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1 975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796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 xml:space="preserve">Образование земельного участка из земель, находящихся в </w:t>
            </w:r>
            <w:r w:rsidRPr="00EC4EAD">
              <w:rPr>
                <w:sz w:val="20"/>
                <w:szCs w:val="20"/>
              </w:rPr>
              <w:lastRenderedPageBreak/>
              <w:t>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lastRenderedPageBreak/>
              <w:t>:ЗУ170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826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B20BFF" w:rsidRPr="00EC4EAD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:ЗУ177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691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EC4EAD" w:rsidRDefault="00B20BFF" w:rsidP="009F3096">
            <w:pPr>
              <w:jc w:val="center"/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EC4EAD" w:rsidRDefault="00B20BFF" w:rsidP="009F3096">
            <w:pPr>
              <w:rPr>
                <w:sz w:val="20"/>
                <w:szCs w:val="20"/>
              </w:rPr>
            </w:pPr>
            <w:r w:rsidRPr="00EC4EAD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  <w:r w:rsidRPr="00EC4EAD">
        <w:rPr>
          <w:sz w:val="28"/>
          <w:szCs w:val="28"/>
        </w:rPr>
        <w:t>»</w:t>
      </w:r>
    </w:p>
    <w:p w:rsidR="00B20BFF" w:rsidRPr="00EC4EAD" w:rsidRDefault="00B20BFF" w:rsidP="00B20BFF">
      <w:pPr>
        <w:rPr>
          <w:sz w:val="28"/>
          <w:szCs w:val="28"/>
        </w:rPr>
      </w:pPr>
      <w:r w:rsidRPr="00EC4EAD">
        <w:rPr>
          <w:sz w:val="28"/>
          <w:szCs w:val="28"/>
        </w:rPr>
        <w:t>исключить.</w:t>
      </w:r>
    </w:p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</w:p>
    <w:p w:rsidR="00B20BFF" w:rsidRDefault="00B20BFF" w:rsidP="00B20BFF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 xml:space="preserve">1.1.1.2. </w:t>
      </w:r>
      <w:r>
        <w:rPr>
          <w:sz w:val="28"/>
          <w:szCs w:val="28"/>
        </w:rPr>
        <w:t>С</w:t>
      </w:r>
      <w:r w:rsidRPr="00EC4EAD">
        <w:rPr>
          <w:sz w:val="28"/>
          <w:szCs w:val="28"/>
        </w:rPr>
        <w:t>трок</w:t>
      </w:r>
      <w:r>
        <w:rPr>
          <w:sz w:val="28"/>
          <w:szCs w:val="28"/>
        </w:rPr>
        <w:t>у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B20BFF" w:rsidRPr="003F45C7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3F45C7">
              <w:rPr>
                <w:rFonts w:eastAsia="Calibri"/>
                <w:sz w:val="20"/>
                <w:szCs w:val="20"/>
              </w:rPr>
              <w:lastRenderedPageBreak/>
              <w:t>:ЗУ182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spacing w:line="259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3F45C7">
              <w:rPr>
                <w:rFonts w:eastAsia="Calibri"/>
                <w:sz w:val="20"/>
                <w:szCs w:val="20"/>
                <w:lang w:val="en-US" w:eastAsia="en-US"/>
              </w:rPr>
              <w:t>2046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F45C7" w:rsidRDefault="00B20BFF" w:rsidP="009F3096">
            <w:pPr>
              <w:spacing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F45C7">
              <w:rPr>
                <w:rFonts w:eastAsia="Calibri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spacing w:line="259" w:lineRule="auto"/>
              <w:rPr>
                <w:rFonts w:eastAsia="Calibri"/>
                <w:sz w:val="20"/>
                <w:szCs w:val="20"/>
              </w:rPr>
            </w:pPr>
            <w:r w:rsidRPr="003F45C7">
              <w:rPr>
                <w:rFonts w:eastAsia="Calibri"/>
                <w:sz w:val="20"/>
                <w:szCs w:val="20"/>
                <w:lang w:eastAsia="en-US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B20BFF" w:rsidRDefault="00B20BFF" w:rsidP="00B20BF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  <w:r w:rsidRPr="00EC4EAD">
        <w:rPr>
          <w:sz w:val="28"/>
          <w:szCs w:val="28"/>
        </w:rPr>
        <w:t xml:space="preserve"> 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Заменить строкой следующего содержания: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B20BFF" w:rsidRPr="003F45C7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ind w:right="-108" w:hanging="108"/>
              <w:jc w:val="center"/>
              <w:rPr>
                <w:rFonts w:eastAsia="Calibri"/>
                <w:sz w:val="20"/>
                <w:szCs w:val="20"/>
              </w:rPr>
            </w:pPr>
            <w:r w:rsidRPr="003F45C7">
              <w:rPr>
                <w:rFonts w:eastAsia="Calibri"/>
                <w:sz w:val="20"/>
                <w:szCs w:val="20"/>
              </w:rPr>
              <w:t>:ЗУ182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spacing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F45C7">
              <w:rPr>
                <w:rFonts w:eastAsia="Calibri"/>
                <w:sz w:val="20"/>
                <w:szCs w:val="20"/>
                <w:lang w:eastAsia="en-US"/>
              </w:rPr>
              <w:t>1378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F45C7" w:rsidRDefault="00B20BFF" w:rsidP="009F3096">
            <w:pPr>
              <w:spacing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F45C7">
              <w:rPr>
                <w:rFonts w:eastAsia="Calibri"/>
                <w:sz w:val="20"/>
                <w:szCs w:val="20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spacing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3F45C7">
              <w:rPr>
                <w:rFonts w:eastAsia="Calibri"/>
                <w:sz w:val="20"/>
                <w:szCs w:val="20"/>
                <w:lang w:eastAsia="en-US"/>
              </w:rPr>
              <w:t>Перераспределение ЗУ с КН 86:02:1201001:285 с землями, находящимися в государственной или муниципальной собственности. В результате образуется :ЗУ182.</w:t>
            </w:r>
          </w:p>
        </w:tc>
      </w:tr>
    </w:tbl>
    <w:p w:rsidR="00B20BFF" w:rsidRPr="003F45C7" w:rsidRDefault="00B20BFF" w:rsidP="00B20BFF">
      <w:pPr>
        <w:ind w:firstLine="709"/>
        <w:jc w:val="right"/>
        <w:rPr>
          <w:sz w:val="28"/>
          <w:szCs w:val="28"/>
        </w:rPr>
      </w:pPr>
      <w:r w:rsidRPr="003F45C7">
        <w:rPr>
          <w:sz w:val="28"/>
          <w:szCs w:val="28"/>
        </w:rPr>
        <w:t>».</w:t>
      </w:r>
    </w:p>
    <w:p w:rsidR="00B20BFF" w:rsidRPr="003F45C7" w:rsidRDefault="00B20BFF" w:rsidP="00B20BFF">
      <w:pPr>
        <w:ind w:firstLine="709"/>
        <w:rPr>
          <w:sz w:val="28"/>
          <w:szCs w:val="28"/>
        </w:rPr>
      </w:pPr>
      <w:r w:rsidRPr="003F45C7">
        <w:rPr>
          <w:sz w:val="28"/>
          <w:szCs w:val="28"/>
        </w:rPr>
        <w:t>1.1.1.3. Дополнить строками следующего содержания:</w:t>
      </w:r>
    </w:p>
    <w:p w:rsidR="00B20BFF" w:rsidRPr="003F45C7" w:rsidRDefault="00B20BFF" w:rsidP="00B20BFF">
      <w:pPr>
        <w:rPr>
          <w:sz w:val="28"/>
          <w:szCs w:val="28"/>
        </w:rPr>
      </w:pPr>
      <w:r w:rsidRPr="003F45C7">
        <w:rPr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B20BFF" w:rsidRPr="003F45C7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:ЗУ193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811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F45C7" w:rsidRDefault="00B20BFF" w:rsidP="009F3096">
            <w:pPr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Перераспределение ЗУ с КН 86:02:1201001:347 с землями, находящимися в государственной или муниципальной собственности. В результате образуется :ЗУ193.</w:t>
            </w:r>
          </w:p>
        </w:tc>
      </w:tr>
      <w:tr w:rsidR="00B20BFF" w:rsidRPr="003F45C7" w:rsidTr="009F3096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:ЗУ194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18553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FF" w:rsidRPr="003F45C7" w:rsidRDefault="00B20BFF" w:rsidP="009F3096">
            <w:pPr>
              <w:jc w:val="center"/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0BFF" w:rsidRPr="003F45C7" w:rsidRDefault="00B20BFF" w:rsidP="009F3096">
            <w:pPr>
              <w:rPr>
                <w:sz w:val="20"/>
                <w:szCs w:val="20"/>
              </w:rPr>
            </w:pPr>
            <w:r w:rsidRPr="003F45C7">
              <w:rPr>
                <w:sz w:val="20"/>
                <w:szCs w:val="20"/>
              </w:rPr>
              <w:t>Перераспределение ЗУ с КН 86:02:0000000:8475 с землями, находящимися в государственной или муниципальной собственности. В результате образуется :ЗУ194.</w:t>
            </w:r>
          </w:p>
        </w:tc>
      </w:tr>
    </w:tbl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  <w:r w:rsidRPr="00EC4EAD">
        <w:rPr>
          <w:sz w:val="28"/>
          <w:szCs w:val="28"/>
        </w:rPr>
        <w:t>».</w:t>
      </w:r>
    </w:p>
    <w:p w:rsidR="00B20BFF" w:rsidRPr="00EC4EAD" w:rsidRDefault="00B20BFF" w:rsidP="00B20BFF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>1.1.2. В таблице «</w:t>
      </w:r>
      <w:r w:rsidRPr="00EC4EAD">
        <w:rPr>
          <w:bCs/>
          <w:sz w:val="28"/>
          <w:szCs w:val="28"/>
        </w:rPr>
        <w:t>Ведомость координат поворотных точек образуемых участков</w:t>
      </w:r>
      <w:r w:rsidRPr="00EC4EAD">
        <w:rPr>
          <w:sz w:val="28"/>
          <w:szCs w:val="28"/>
        </w:rPr>
        <w:t>»:</w:t>
      </w:r>
    </w:p>
    <w:p w:rsidR="00B20BFF" w:rsidRPr="00EC4EAD" w:rsidRDefault="00B20BFF" w:rsidP="00B20BFF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>1.1.2.1. Строки</w:t>
      </w:r>
    </w:p>
    <w:p w:rsidR="00B20BFF" w:rsidRPr="00EC4EAD" w:rsidRDefault="00B20BFF" w:rsidP="00B20BFF">
      <w:pPr>
        <w:rPr>
          <w:sz w:val="28"/>
          <w:szCs w:val="28"/>
        </w:rPr>
      </w:pPr>
      <w:r w:rsidRPr="00EC4EAD">
        <w:rPr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rPr>
                <w:b/>
              </w:rPr>
              <w:t>:ЗУ55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956506.79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2688103.16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25.03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39' 13''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956503.89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2688128.02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37.35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956466.63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2688130.56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31''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2688106.01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41.93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:ЗУ56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956503.89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2688128.02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2.72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32' 59''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956503.58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2688130.72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40'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2688152.77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32.78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55''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956468.3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956466.63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2688130.56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37.35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:ЗУ57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956501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2688152.77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38' 58''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956497.99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2688178.59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40''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956470.04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2688180.49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956468.3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32.78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55''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:ЗУ58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2688106.01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31''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956466.63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2688130.56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2688132.67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31''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956434.04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2688108.12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:ЗУ59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956466.63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2688130.56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956468.3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51''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2688157.11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2688132.67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956468.3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956470.04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2688180.49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51''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2688182.6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3.43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09' 09''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956438.88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2688179.18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22.12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2688157.11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51''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956495.63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2688198.8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30.66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38' 59''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956492.08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2688229.25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31.13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956461.02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2688231.37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956458.97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2688201.3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36.75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56''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956492.08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2688229.25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38'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956488.55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2688259.56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956463.06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2688261.3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956462.03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14.86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956461.02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2688231.37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31.13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956488.55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2688259.56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96° 38'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956485.04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2688289.74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956465.09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2688291.1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29.87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956463.06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2688261.3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956458.97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2688201.3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956461.02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2688231.37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14.86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956462.03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956442.07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956439.02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2688202.66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956462.03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956463.06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2688261.3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29.87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956465.09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2688291.1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956445.13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2688292.46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956442.07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956439.02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2688202.66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956442.07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956422.12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2688248.92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956419.06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2688204.02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956442.07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956445.13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2688292.46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956425.18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2688293.82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956422.12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2688248.92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956419.06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2688204.02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956422.12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2688248.92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956402.17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44.99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956399.11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2688205.38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:ЗУ69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956422.12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2688248.92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956425.18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2688293.82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956405.22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2688295.17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956402.17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956399.11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2688205.38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44.99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956402.17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956382.21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2688251.63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956379.15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2688206.73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956402.17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956405.22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2688295.17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956385.27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2688296.53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956382.21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2688251.63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956379.15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2688206.73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956382.21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2688251.63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956362.26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2688252.99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956359.2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2688208.09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956382.21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2688251.63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956385.27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2688296.53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956365.32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2688297.89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956362.26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2688252.99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956359.2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2688208.09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956362.26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2688252.99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956342.3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2688254.35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956339.25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2688209.45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956362.26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2688252.99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956365.32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2688297.89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956345.36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2688299.25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956342.3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2688254.35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956339.25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2688209.45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956342.3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2688254.35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2688255.71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956319.29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2688210.81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956342.3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2688254.35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956345.36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2688299.25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956325.41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2688300.61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2688255.71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956319.29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2688210.81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2688255.71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956302.4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2688257.07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14.86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956301.39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2688242.24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956299.34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:ЗУ79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2688255.71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956325.41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2688300.61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956305.46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2688301.97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29.87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956303.43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2688272.17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956302.4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2688257.07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956299.34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956301.39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2688242.24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956278.83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30.15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27'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956277.49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2688213.66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56''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956301.39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2688242.24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14.86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956302.4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2688257.07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956303.43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2688272.17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23.32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956280.16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2688273.76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27'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956278.83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2688243.78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956303.43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2688272.17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29.87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956305.46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2688301.97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24.04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41''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956281.48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2688303.6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29.87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28'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956280.16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2688273.76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23.32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28''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956464.66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2688418.37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28.77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98° 40'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956460.32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2688446.81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33.19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05'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956427.21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2688449.07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28.09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956425.3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2688421.05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956460.32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2688446.81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28.69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98° 42'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956455.98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2688475.17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26.93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12.9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956428.23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2688464.13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15.09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956427.21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2688449.07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33.19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956455.98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2688475.17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31.82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98° 40'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956451.18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2688506.63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42'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956431.19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2688507.43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26.93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14''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956425.3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2688421.05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28.09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956427.21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2688449.07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15.09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956428.23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2688464.13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50'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956408.26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2688465.23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42.91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  <w:rPr>
                <w:lang w:val="en-US"/>
              </w:rPr>
            </w:pPr>
            <w:r w:rsidRPr="00EC4EAD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956405.34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2688422.42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04' 25''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</w:pP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956428.23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2688464.13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12.9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 xml:space="preserve">86° 05,3' 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956429.11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 xml:space="preserve">86° 05,4' 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956431.19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2688507.43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 xml:space="preserve">177° 40,8' 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956411.2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2688508.24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43.11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 xml:space="preserve">266° 05,4' 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956408.26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2688465.23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 xml:space="preserve">356° 50,8' 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956405.34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2688422.42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42.91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956408.26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2688465.23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52'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956388.29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956385.39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:ЗУ89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956408.26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2688465.23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43.11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22''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956411.2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2688508.24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42'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956391.2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2688509.04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42.82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956388.29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52'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956385.39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956388.29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50'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956368.32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956365.44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2688425.14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956388.29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42.82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956391.2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2688509.04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42'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956371.21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2688509.84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42.52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09''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956368.32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50' 50''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956365.44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2688425.14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956368.32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50'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956348.35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42.12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956345.48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2688426.5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956368.32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2688467.42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42.52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09''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956371.21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2688509.84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40'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956351.22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2688510.65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42.23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956348.35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50' 50''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956345.48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2688426.5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42.12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956348.35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52'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2688469.61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41.85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41''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956325.53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2688427.86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956348.35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42.23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956351.22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2688510.65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42'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956331.23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2688511.45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2688469.61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52'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956325.53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2688427.86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41.85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41''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2688469.61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50' 56''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956308.4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06'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956305.58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2688429.22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06'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956328.38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2688469.61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956331.23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2688511.45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42'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956311.24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2688512.25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05' 20''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956308.4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50' 56''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956305.58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2688429.22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06'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956308.4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19.41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50'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956289.02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2688471.78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41.34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20'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956287.1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2688430.48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18.52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05'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:ЗУ99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956308.4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05' 20''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956311.24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2688512.25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20.33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41'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956290.93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2688513.07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41.33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21' 05''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956289.02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2688471.78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19.41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50' 23''</w:t>
            </w:r>
          </w:p>
        </w:tc>
      </w:tr>
    </w:tbl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</w:p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:ЗУ106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956256.46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2688213.62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76.62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27'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956259.85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2688290.16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14.99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35'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956244.89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2688291.05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13.14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09'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956245.54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2688304.17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24.35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175° 37'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956221.26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2688306.03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90.3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956217.3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2688215.82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39.22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47' 04''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:ЗУ107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956261.4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2688325.01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21.82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22'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956262.4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2688346.81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956222.85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2688348.58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20.92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956221.91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2688327.68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:ЗУ108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956262.4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2688346.81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956263.31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2688366.78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956223.76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2688368.56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956222.85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2688348.58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15''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:ЗУ109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956263.31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2688366.78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956264.22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2688386.76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956224.66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2688388.54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956223.76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2688368.56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23''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956264.22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2688386.76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956265.13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2688406.74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956225.56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956224.66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2688388.54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25''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956265.13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2688406.74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21'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956266.05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2688426.72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956226.47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2688428.5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956225.56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28''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956266.05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2688426.72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956266.96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2688446.7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2688448.48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956226.47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2688428.5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30''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956266.96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2688446.7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956267.87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956228.28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2688448.48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32''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:ЗУ114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956267.87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21'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956268.79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2688486.66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58''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956246.04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2688487.68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16.88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956229.18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2688488.44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956228.28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32''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956268.79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2688486.66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27.92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956270.06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2688514.55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49'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956247.17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2688513.02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25.37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26' 48''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956246.04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2688487.68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956246.04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2688487.68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25.37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26' 48''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956247.17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2688513.02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25.66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49'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956221.57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2688511.31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956220.56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956229.18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2688488.44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16.88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956221.91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2688327.68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20.92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956222.85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2688348.58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13''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956183.31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2688350.35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20''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956182.41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2688330.36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07''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956222.85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2688348.58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956223.76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2688368.56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956184.2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2688370.33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26' 58''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956183.31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2688350.35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13''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:ЗУ119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956223.76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2688368.56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956224.66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2688388.54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956185.1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2688390.31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956184.2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2688370.33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956224.66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2688388.54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956225.56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20''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956185.99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2688410.29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26' 58''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956185.1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2688390.31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956225.56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2688408.52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956226.47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2688428.5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22''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956186.89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956185.99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2688410.29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20''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956226.47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2688428.5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2688448.48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22''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956187.79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2688450.25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956186.89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2688430.27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22''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956227.37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2688448.48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23'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956228.28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26'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956188.68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26' 58''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956187.79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2688450.25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22''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956228.28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2688468.46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956229.18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2688488.44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8.63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956220.56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25'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956189.58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2688490.21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25' 15''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956188.68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2688470.23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26' 27''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956220.56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2688488.82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25'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956221.57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2688511.31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31.21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49'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956190.43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2688509.23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19.04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26'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956189.58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2688490.21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25' 52''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956161.36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2688310.05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39.39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11'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956163.29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2688349.39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65.06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51''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2688353.78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15'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956096.49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2688314.34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15.91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15'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956112.37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2688313.3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49.1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12' 16''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956096.49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2688314.34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15'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956098.38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2688353.78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65.06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08'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956033.47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2688358.16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39.57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20' 06''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956031.63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2688318.63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12' 57''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956164.1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2688369.37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31' 02''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956165.51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2688401.89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24.75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49' 36''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956140.8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2688403.26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956138.63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2688371.09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25.53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08' 12''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:ЗУ129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956165.52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2688401.88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956166.94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2688434.4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956142.98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2688435.45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32.26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956140.8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2688403.26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24.76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48'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:ЗУ130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956138.63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2688371.09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956140.8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2688403.26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47' 56''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956116.84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2688404.6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31.96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956114.68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2688372.71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49''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956140.8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2688403.26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32.26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956142.98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2688435.45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2688436.51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956116.84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2688404.6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47' 56''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956114.68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2688372.71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31.96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956116.84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2688404.6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48' 01''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956092.87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2688405.94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956090.74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2688374.33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956116.84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2688404.6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2688436.51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956095.01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956092.87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2688405.94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48' 01''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956090.74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2688374.33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956092.87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2688405.94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24.74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48'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956068.17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2688407.32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0.35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43'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956068.15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2688406.97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31.05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956066.79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2688375.95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49''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956092.87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2688405.94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956095.01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2688437.56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56''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956069.54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31.39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28'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956068.16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2688407.32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24.75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48' 13''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956167.82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2688454.38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26.61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26'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956169.01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2688480.96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180° 28' 57''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956131.01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956129.93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2688456.04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37.93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29''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956169.01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2688480.96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26.6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27' 26''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956170.19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2688507.53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38.17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23''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956132.09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2688505.24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956131.01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0° 28' 57''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956129.93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2688456.04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956131.01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36.05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180° 28' 36''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30'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956093.97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2688457.62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03''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:ЗУ139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956131.01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956132.09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2688505.24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956095.96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2688503.07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28' 51''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36.05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0° 28' 36''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956093.97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2688457.62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30'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36.04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180° 27' 40''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956058.92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20.88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28'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2688459.19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30' 03''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:ЗУ141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956094.96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2688480.34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22.75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28' 51''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956095.96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2688503.07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956059.83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2688500.9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30' 03''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956058.92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36.04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0° 27' 40''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2688459.19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20.88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28'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956058.92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20.87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30' 03''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956059.83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2688500.9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956039.68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2688499.69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39.66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07''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956037.94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2688460.07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956011.7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2688320.32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03'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956013.76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2688360.47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08' 59''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955948.83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2688364.84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40.22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03'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955946.77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2688324.67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0.42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355° 54'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955947.19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2688324.64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64.65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10' 08''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955946.77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2688324.67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40.22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03'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955948.83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2688364.84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08' 59''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955883.9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2688369.21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40.24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03' 57''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955881.84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2688329.02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65.08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10' 02''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956014.38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2688379.5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38.06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06''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956016.05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23.42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56''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955992.68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2688419.1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38.05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955990.11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2688381.14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24.33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08' 03''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956016.05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2688417.52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24.23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956017.11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15.78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956017.8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22.47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955995.38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955993.83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2688436.12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17.06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6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955992.68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2688419.1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23.42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956017.8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41.04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956019.6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2688498.49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24' 41''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955997.96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2688497.2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38.28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07''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955995.38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22.47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17''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955990.11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2688381.14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38.05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955992.68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2688419.1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17.06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04''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955993.83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2688436.12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2688437.06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955968.66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2688382.59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:ЗУ149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955993.83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2688436.12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955995.38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2688459.01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38.28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07''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955997.96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2688497.2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21.67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24'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955976.33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2688495.91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58.98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2688437.06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39''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955968.66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2688382.59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2688437.06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955950.86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955947.21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2688384.04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:ЗУ151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955972.35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2688437.06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58.98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52''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955976.33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2688495.91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29''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955967.35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2688495.37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12.68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26'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955954.69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2688494.61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56.74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955950.86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955947.21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2688384.04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54.08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49''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955950.86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03''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955929.38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53.58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955925.76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2688385.49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955950.86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56.74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955954.69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2688494.61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24' 41''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955933.05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2688493.32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955929.38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03''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955925.76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2688385.49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53.58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955929.38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955907.89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2688439.89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17.07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955906.74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2688422.86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955904.31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2688386.94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955929.38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2688438.95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955933.05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2688493.32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21.67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24'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955911.42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2688492.03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35.32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955909.03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2688456.79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16.94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08'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955907.89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2688439.89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43''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:ЗУ156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955904.31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2688386.94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955906.74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2688422.86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36''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955886.21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2688424.25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36.01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30' 05''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955884.64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2688388.27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19.71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54''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955906.74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2688422.86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17.07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955907.89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2688439.89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16.94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08'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955909.03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2688456.79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08' 16''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955887.7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2688458.23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21''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955886.21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2688424.25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20.58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36''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955909.03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2688456.79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35.32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955911.42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2688492.03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22.34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24'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955889.12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2688490.7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45''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955887.7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2688458.23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08' 16''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:ЗУ159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955861.88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2688330.5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40.48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02' 27''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955863.97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2688370.93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54.44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955809.65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2688374.61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40.42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04'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955806.88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2688334.29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5.12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04' 54''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955811.99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2688333.94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03' 20''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955806.88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2688334.29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40.42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04' 12''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955809.65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2688374.61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08' 22''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955764.75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2688377.64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03'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955762.31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4.81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22'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955762.09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2688337.37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44.9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03' 58''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lastRenderedPageBreak/>
              <w:t>:ЗУ161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955762.31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2688342.17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35.55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03'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955764.75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2688377.64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53.41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07' 28''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955711.46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2688381.25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35.97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259° 42' 08''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955705.03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2688345.86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57.4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18' 51''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955864.69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2688389.63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26.12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955865.83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2688415.73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955831.35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13''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955830.24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2688391.95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08' 50''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955865.83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2688415.73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955866.9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2688440.21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955832.42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955831.35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955866.9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2688440.21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24.49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46''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955867.97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2688464.68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955833.49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955832.42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955867.97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2688464.68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24.85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955869.06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2688489.51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34.7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25' 11''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955834.42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2688487.44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21.26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34''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955833.49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955830.24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2688391.95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25.31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13''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955831.35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36''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955796.86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2688418.76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955795.79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2688394.28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51''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955831.35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955832.42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59'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2688443.05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24.31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28' 40''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955796.86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2688418.76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36''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:ЗУ168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955832.42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955833.49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955799.01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24.28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0.21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16'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:ЗУ169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955832.42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2688441.72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29' 50''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955833.49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2688466.2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177° 29'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955799.01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2688467.71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24.28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29' 53''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2688443.45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0.21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267° 16'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5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955797.94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2688443.24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34.51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357° 28' 33''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:ЗУ170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955775.83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2688395.64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88° 06' 39''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955776.49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2688415.65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11' 18''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955744.37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955743.02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2688397.86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32.89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07' 45''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:ЗУ171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955776.49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2688415.65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20.01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44' 13''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955777.28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2688435.64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10' 35''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2688437.75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955744.37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32.19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11' 18''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:ЗУ172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955777.28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2688435.64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20' 06''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955778.21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2688455.62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31.22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10' 47''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955747.06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2688437.75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10' 35''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:ЗУ173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955778.21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2688455.62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28.59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87° 00' 45''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955779.7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2688484.17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31.03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25' 07''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955748.73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2688482.32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07'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955747.06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31.22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10' 47''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:ЗУ174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955743.02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2688397.86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19.98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30''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955744.37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11' 05''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955714.08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2688419.81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19.95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10' 42''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955712.75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2688399.9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08' 40''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:ЗУ175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955744.37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2688417.79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2688437.75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11' 05''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955715.42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2688439.77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09' 33''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955714.08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2688419.81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11' 05''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:ЗУ176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955745.71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2688437.75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43''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955747.06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176° 11' 14''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955716.75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19.99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11' 09''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955715.42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2688439.77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30.36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11' 05''</w:t>
            </w:r>
          </w:p>
        </w:tc>
      </w:tr>
      <w:tr w:rsidR="00B20BFF" w:rsidRPr="00EC4EAD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EC4EAD" w:rsidRDefault="00B20BFF" w:rsidP="009F3096">
            <w:pPr>
              <w:jc w:val="center"/>
              <w:rPr>
                <w:b/>
              </w:rPr>
            </w:pPr>
            <w:r w:rsidRPr="00EC4EAD">
              <w:rPr>
                <w:b/>
              </w:rPr>
              <w:t>:ЗУ177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lastRenderedPageBreak/>
              <w:t>1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955747.06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2688457.7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24.68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86° 07' 10''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955748.73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2688482.32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30.64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183° 25' 25''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955718.14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2688480.49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20.82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266° 10' 17''</w:t>
            </w:r>
          </w:p>
        </w:tc>
      </w:tr>
      <w:tr w:rsidR="00B20BFF" w:rsidRPr="00EC4EAD" w:rsidTr="009F3096">
        <w:trPr>
          <w:jc w:val="center"/>
        </w:trPr>
        <w:tc>
          <w:tcPr>
            <w:tcW w:w="141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4</w:t>
            </w:r>
          </w:p>
        </w:tc>
        <w:tc>
          <w:tcPr>
            <w:tcW w:w="2149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955716.75</w:t>
            </w:r>
          </w:p>
        </w:tc>
        <w:tc>
          <w:tcPr>
            <w:tcW w:w="1983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2688459.72</w:t>
            </w:r>
          </w:p>
        </w:tc>
        <w:tc>
          <w:tcPr>
            <w:tcW w:w="1595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30.38</w:t>
            </w:r>
          </w:p>
        </w:tc>
        <w:tc>
          <w:tcPr>
            <w:tcW w:w="2204" w:type="dxa"/>
            <w:vAlign w:val="bottom"/>
          </w:tcPr>
          <w:p w:rsidR="00B20BFF" w:rsidRPr="00EC4EAD" w:rsidRDefault="00B20BFF" w:rsidP="009F3096">
            <w:pPr>
              <w:jc w:val="center"/>
            </w:pPr>
            <w:r w:rsidRPr="00EC4EAD">
              <w:t>356° 11' 14''</w:t>
            </w:r>
          </w:p>
        </w:tc>
      </w:tr>
    </w:tbl>
    <w:p w:rsidR="00B20BFF" w:rsidRPr="00EC4EAD" w:rsidRDefault="00B20BFF" w:rsidP="00B20BFF">
      <w:pPr>
        <w:ind w:firstLine="709"/>
        <w:jc w:val="right"/>
        <w:rPr>
          <w:sz w:val="28"/>
          <w:szCs w:val="28"/>
        </w:rPr>
      </w:pPr>
      <w:r w:rsidRPr="00EC4EAD">
        <w:rPr>
          <w:sz w:val="28"/>
          <w:szCs w:val="28"/>
        </w:rPr>
        <w:t>»</w:t>
      </w:r>
    </w:p>
    <w:p w:rsidR="00B20BFF" w:rsidRPr="00EC4EAD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Pr="00EC4EAD">
        <w:rPr>
          <w:sz w:val="28"/>
          <w:szCs w:val="28"/>
        </w:rPr>
        <w:t>сключить.</w:t>
      </w:r>
    </w:p>
    <w:p w:rsidR="00B20BFF" w:rsidRPr="00EC4EAD" w:rsidRDefault="00B20BFF" w:rsidP="00B20BFF">
      <w:pPr>
        <w:rPr>
          <w:sz w:val="28"/>
          <w:szCs w:val="28"/>
        </w:rPr>
      </w:pPr>
    </w:p>
    <w:p w:rsidR="00B20BFF" w:rsidRDefault="00B20BFF" w:rsidP="00B20BFF">
      <w:pPr>
        <w:rPr>
          <w:sz w:val="28"/>
          <w:szCs w:val="28"/>
        </w:rPr>
      </w:pPr>
      <w:r w:rsidRPr="00EC4EAD">
        <w:rPr>
          <w:sz w:val="28"/>
          <w:szCs w:val="28"/>
        </w:rPr>
        <w:tab/>
        <w:t xml:space="preserve">1.1.2.2. </w:t>
      </w:r>
      <w:r>
        <w:rPr>
          <w:sz w:val="28"/>
          <w:szCs w:val="28"/>
        </w:rPr>
        <w:t>Строки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B20BFF" w:rsidRPr="003F45C7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b/>
                <w:lang w:eastAsia="en-US"/>
              </w:rPr>
            </w:pPr>
            <w:r w:rsidRPr="003F45C7">
              <w:rPr>
                <w:b/>
              </w:rPr>
              <w:t>:ЗУ182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955 512.24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2 686 872.68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26,9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101°46'40"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955502,13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2686921,18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15,82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193° 43' 13''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955486,76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2686917,43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5,36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194°15'56"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955481,57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2686916,11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11,86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190°03'01"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955469,88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2686914,04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10,22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189°34'02"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955 459.80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2 686 912.34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21,21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279°56'13"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955 463.46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2 686 891.44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32,93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303°08'18"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955 481.47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2 686 863.86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9,07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11°16'49"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955 490.36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2 686 865.64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eastAsia="Calibri"/>
                <w:lang w:eastAsia="en-US"/>
              </w:rPr>
              <w:t>22,99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</w:rPr>
            </w:pPr>
            <w:r w:rsidRPr="003F45C7">
              <w:rPr>
                <w:rFonts w:eastAsia="Calibri"/>
                <w:lang w:eastAsia="en-US"/>
              </w:rPr>
              <w:t>17°50'37"</w:t>
            </w:r>
          </w:p>
        </w:tc>
      </w:tr>
    </w:tbl>
    <w:p w:rsidR="00B20BFF" w:rsidRDefault="00B20BFF" w:rsidP="00B20BFF">
      <w:pPr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заменить строками следующего содержания:</w:t>
      </w:r>
    </w:p>
    <w:p w:rsidR="00B20BFF" w:rsidRDefault="00B20BFF" w:rsidP="00B20BFF">
      <w:pPr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B20BFF" w:rsidRPr="003F45C7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color w:val="FF0000"/>
                <w:sz w:val="20"/>
                <w:szCs w:val="20"/>
                <w:lang w:eastAsia="en-US"/>
              </w:rPr>
            </w:pPr>
            <w:r w:rsidRPr="003F45C7">
              <w:rPr>
                <w:b/>
              </w:rPr>
              <w:t>:ЗУ182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955 531.14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2686819.37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4.24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359°19'52"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955535.46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2686819.32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92°54'53"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955534.98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2686828.75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104°24'24"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955532.48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2686838.48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22.67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116°51'54"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955522.24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2686858.7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193°31'32"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955521.27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2686858.48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36.04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199°20'28"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955487.26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2686846.54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28.88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245°43'48"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955475.39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2686820.21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10.59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17°24'35"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955485.49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2686823.38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29.37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17°46'40"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955513.45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2686832.34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13.25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287°20'58"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955517.4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2686819.7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13.74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strike/>
                <w:highlight w:val="yellow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358°37'24"</w:t>
            </w:r>
          </w:p>
        </w:tc>
      </w:tr>
    </w:tbl>
    <w:p w:rsidR="00B20BFF" w:rsidRDefault="00B20BFF" w:rsidP="00B20BFF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B20BFF" w:rsidRPr="00EC4EAD" w:rsidRDefault="00B20BFF" w:rsidP="00B20BF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1.1.2.3. </w:t>
      </w:r>
      <w:r w:rsidRPr="00EC4EAD">
        <w:rPr>
          <w:sz w:val="28"/>
          <w:szCs w:val="28"/>
        </w:rPr>
        <w:t>Дополнить строками следующего содержания:</w:t>
      </w:r>
    </w:p>
    <w:p w:rsidR="00B20BFF" w:rsidRPr="00EC4EAD" w:rsidRDefault="00B20BFF" w:rsidP="00B20BFF">
      <w:pPr>
        <w:rPr>
          <w:sz w:val="28"/>
          <w:szCs w:val="28"/>
        </w:rPr>
      </w:pPr>
      <w:r w:rsidRPr="00EC4EAD">
        <w:rPr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B20BFF" w:rsidRPr="003F45C7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bookmarkStart w:id="0" w:name="_Hlk63095139"/>
            <w:r w:rsidRPr="003F45C7">
              <w:rPr>
                <w:b/>
              </w:rPr>
              <w:t>:ЗУ193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955398.47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2687763.29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28.58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155°24'10"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955372.49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2687775.19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4.61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67°25'01"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955374.26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2687779.44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9.67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68°12'46"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955377.85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2687788.43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14.12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60°19'07"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955384.84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2687800.69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28.52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333°50'26"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955410.43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2687788.12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27.56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244°16'35"</w:t>
            </w:r>
          </w:p>
        </w:tc>
      </w:tr>
      <w:tr w:rsidR="00B20BFF" w:rsidRPr="003F45C7" w:rsidTr="009F3096">
        <w:trPr>
          <w:jc w:val="center"/>
        </w:trPr>
        <w:tc>
          <w:tcPr>
            <w:tcW w:w="9345" w:type="dxa"/>
            <w:gridSpan w:val="5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b/>
              </w:rPr>
              <w:t>:ЗУ194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955544.68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2686609.46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15.35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84°32'23"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955546.14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2686624.73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74.06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83°15'06"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955554.84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2686698.28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84°32'22"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955555.79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2686708.22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21.14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84°32'34"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955557.8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2686729.26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9.47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84°32'47"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955558.7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2686738.69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62.07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84°10'25"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955565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2686800.44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20.48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84°55'43"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955566.82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2686820.84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14.72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176°47'11"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955552.12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2686821.67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5.17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111°13'06"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955550.25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2686826.49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15.52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111°14'30"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955544.63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2686840.95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22.88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101°46'49"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12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955539.96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2686863.34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40.96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101°23'41"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955531.87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2686903.49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9.69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100°42'33"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955530.07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2686913.01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4.16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102°30'19"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955529.17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2686917.07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10.81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103°02'37"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955526.73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2686927.61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24.29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102°58'13"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955521.28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2686951.27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19.94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100°15'35"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955517.72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2686970.89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33.73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101°09'49"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955511.19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2687003.99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4.61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103°01'38"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955510.15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2687008.48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1.94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12°00'28"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955512.05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2687008.89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100°06'10"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955510.82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2687015.79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3.4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108°11'45"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955509.76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2687019.02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7.15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100°53'15"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955508.41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2687026.04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7.71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101°22'33"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955506.89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2687033.59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7.47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101°26'13"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955505.41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2687040.91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12.54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101°24'34"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955502.93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2687053.2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2.25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102°02'53"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955502.46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2687055.4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0.48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187°49'36"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955501.98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2687055.34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96°39'46"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955501.69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2687057.82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0.5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11°25'08"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955502.18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2687057.92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19.64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102°13'48"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955498.02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2687077.12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6.55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100°22'51"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955496.84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2687083.56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7.61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100°50'02"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955495.41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2687091.03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25.99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101°39'31"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955490.16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2687116.48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102°15'33"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955489.66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2687118.78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8.53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106°37'19"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955487.22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2687126.96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26.8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106°47'29"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955479.48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2687152.61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26.94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106°47'30"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955471.7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2687178.4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5.19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105°45'16"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955470.28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2687183.4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7.04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103°48'17"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955468.6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2687190.24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6.38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114°57'05"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42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955465.91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2687196.02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38.99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104°34'35"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955456.1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2687233.75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5.61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140°40'50"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955451.76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2687237.31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4.54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104°01'24"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955450.66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2687241.71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4.52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106°04'25"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955449.41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2687246.05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4.52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106°42'41"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955448.11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2687250.38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13.58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76°00'58"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955451.39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2687263.56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3.09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165°57'15"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955448.39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2687264.31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171°51'40"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val="en-US"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955436.51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2687266.01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eastAsia="Calibri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171°23'40"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955435.42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2687266.17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199°55'25"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955419.96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2687260.57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0.68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200°29'29"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955419.32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2687260.33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291°00'36"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955423.78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2687248.72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6.39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283°06'30"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955425.24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2687242.49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12.21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284°07'58"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955428.22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2687230.65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284°56'40"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955430.8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2687220.98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31.92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285°25'42"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955439.29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2687190.21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22.56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285°44'41"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955445.41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2687168.5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6.95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285°41'56"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955447.29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2687161.81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6.35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284°52'35"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955448.92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2687155.67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5.88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284°47'12"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955450.42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2687149.99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286°20'41"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955452.95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2687141.36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6.47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285°13'54"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955454.65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2687135.12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21.2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285°24'27"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955460.28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2687114.68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16.12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286°30'21"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955464.86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2687099.22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4.19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286°04'39"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955466.02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2687095.2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278°41'51"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955466.83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2687089.9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8.73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281°13'53"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955468.53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2687081.34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75.57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283°06'43"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955485.68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2687007.74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5.15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281°52'44"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955486.74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2687002.7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53.96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281°09'26"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72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955497.18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2686949.76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28.04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281°26'28"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955502.74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2686922.28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51.66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285°58'55"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955516.96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2686872.62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3.75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197°02'06"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955513.38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2686871.52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31.31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199°05'11"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955483.8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2686861.28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3.48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132°04'08"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955481.47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2686863.86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32.93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123°08'18"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955463.46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2686891.44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21.21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99°56'13"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955459.8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2686912.34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2.81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9°37'55"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955462.57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2686912.81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3.06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98°50'59"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955462.1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2686915.83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25.22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101°22'07"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955457.13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2686940.55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191°58'20"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955447.64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2686938.54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13.45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282°08'54"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955450.47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2686925.39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20.49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283°03'55"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955455.1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2686905.43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274°29'10"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955457.24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2686878.15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32.28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304°48'13"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955475.67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2686851.65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12.67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336°13'38"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955487.26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2686846.54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36.05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19°19'25"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955521.28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2686858.47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0.99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13°31'32"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955522.24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2686858.7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22.67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296°51'54"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955532.48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2686838.48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10.05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284°24'24"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955534.98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2686828.75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272°54'53"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955535.46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2686819.32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15.44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272°15'53"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955536.07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2686803.89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32.91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270°03'08"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955536.1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2686770.99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11.05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269°19'33"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955535.97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2686759.93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27.92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255°38'49"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955529.05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2686732.88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30.44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265°53'34"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955526.87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2686702.52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13.15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240°40'28"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955520.43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2686691.05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6.09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330°39'09"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955525.74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2686688.06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8.8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324°20'29"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955532.89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2686682.93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57.48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262°10'44"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102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955525.07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2686625.99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6.98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272°08'11"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955525.33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2686619.02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16.32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279°31'31"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955528.03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2686602.92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6.4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269°17'01"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955527.95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2686596.52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16.98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323°51'32"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955541.66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2686586.51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18.42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82°49'38"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955543.96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2686604.79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4.72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81°13'54"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955531.4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2686633.61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955533.39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2686633.42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264°33'43"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955533.2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2686631.42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955531.21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2686631.61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84°33'43"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955541.41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2686720.23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955543.4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2686720.04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264°33'43"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955543.21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2686718.04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955541.22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2686718.23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84°33'43"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955541.01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2686690.65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2686690.46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264°16'39"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955542.8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2686688.47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174°33'17"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955540.81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2686688.66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2.01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84°16'39"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955545.95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2686690.6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354°19'10"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955547.94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2686690.4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263°58'08"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955547.73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2686688.41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174°05'04"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955545.74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2686688.62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1.99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83°56'38"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955485.09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2687015.87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102°19'11"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955484.8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2687017.2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1.64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11°56'00"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955486.4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2687017.54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281°54'26"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955486.68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2687016.21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192°00'22"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955446.93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2687167.92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105°02'03"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955446.58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2687169.23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14°37'39"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955448.16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2687169.64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1.36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284°26'53"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955448.5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2687168.32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1.62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194°09'08"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lastRenderedPageBreak/>
              <w:t>132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955467.06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2687091.21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105°26'36"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955466.7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2687092.52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1.63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14°20'50"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955468.28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2687092.92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1.35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284°37'23"</w:t>
            </w:r>
          </w:p>
        </w:tc>
      </w:tr>
      <w:tr w:rsidR="00B20BFF" w:rsidRPr="003F45C7" w:rsidTr="009F3096">
        <w:trPr>
          <w:jc w:val="center"/>
        </w:trPr>
        <w:tc>
          <w:tcPr>
            <w:tcW w:w="141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2149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955468.62</w:t>
            </w:r>
          </w:p>
        </w:tc>
        <w:tc>
          <w:tcPr>
            <w:tcW w:w="1983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2687091.62</w:t>
            </w:r>
          </w:p>
        </w:tc>
        <w:tc>
          <w:tcPr>
            <w:tcW w:w="1595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1.61</w:t>
            </w:r>
          </w:p>
        </w:tc>
        <w:tc>
          <w:tcPr>
            <w:tcW w:w="2204" w:type="dxa"/>
            <w:vAlign w:val="bottom"/>
          </w:tcPr>
          <w:p w:rsidR="00B20BFF" w:rsidRPr="003F45C7" w:rsidRDefault="00B20BFF" w:rsidP="009F3096">
            <w:pPr>
              <w:jc w:val="center"/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</w:pPr>
            <w:r w:rsidRPr="003F45C7">
              <w:rPr>
                <w:rFonts w:ascii="Arial CYR" w:eastAsia="Calibri" w:hAnsi="Arial CYR" w:cs="Arial CYR"/>
                <w:sz w:val="20"/>
                <w:szCs w:val="20"/>
                <w:lang w:eastAsia="en-US"/>
              </w:rPr>
              <w:t>194°31'24"</w:t>
            </w:r>
          </w:p>
        </w:tc>
      </w:tr>
    </w:tbl>
    <w:p w:rsidR="00B20BFF" w:rsidRPr="00EC4EAD" w:rsidRDefault="00B20BFF" w:rsidP="00B20BFF">
      <w:pPr>
        <w:tabs>
          <w:tab w:val="left" w:pos="3918"/>
        </w:tabs>
        <w:suppressAutoHyphens/>
        <w:jc w:val="right"/>
        <w:rPr>
          <w:sz w:val="28"/>
          <w:szCs w:val="28"/>
        </w:rPr>
      </w:pPr>
      <w:r w:rsidRPr="00EC4EAD">
        <w:tab/>
      </w:r>
      <w:bookmarkEnd w:id="0"/>
      <w:r w:rsidRPr="00EC4EAD">
        <w:tab/>
      </w:r>
      <w:r w:rsidRPr="00EC4EAD">
        <w:rPr>
          <w:sz w:val="28"/>
          <w:szCs w:val="28"/>
        </w:rPr>
        <w:t>».</w:t>
      </w:r>
    </w:p>
    <w:p w:rsidR="00B20BFF" w:rsidRPr="00EC4EAD" w:rsidRDefault="00B20BFF" w:rsidP="00B20BFF">
      <w:pPr>
        <w:pStyle w:val="a4"/>
        <w:numPr>
          <w:ilvl w:val="1"/>
          <w:numId w:val="22"/>
        </w:numPr>
        <w:tabs>
          <w:tab w:val="left" w:pos="1560"/>
        </w:tabs>
        <w:suppressAutoHyphens/>
        <w:spacing w:after="0" w:line="240" w:lineRule="auto"/>
        <w:ind w:left="0" w:firstLine="993"/>
        <w:jc w:val="both"/>
        <w:rPr>
          <w:sz w:val="28"/>
          <w:szCs w:val="28"/>
        </w:rPr>
      </w:pPr>
      <w:r w:rsidRPr="00EC4EAD">
        <w:rPr>
          <w:sz w:val="28"/>
          <w:szCs w:val="28"/>
          <w:lang w:eastAsia="ar-SA"/>
        </w:rPr>
        <w:t>Приложение 4 к решению изложить в редакции согласно приложению 1 к настоящему решению</w:t>
      </w:r>
    </w:p>
    <w:p w:rsidR="00B20BFF" w:rsidRPr="00EC4EAD" w:rsidRDefault="00B20BFF" w:rsidP="00B20BFF">
      <w:pPr>
        <w:pStyle w:val="a4"/>
        <w:numPr>
          <w:ilvl w:val="1"/>
          <w:numId w:val="22"/>
        </w:numPr>
        <w:spacing w:after="0" w:line="240" w:lineRule="auto"/>
        <w:ind w:left="0" w:firstLine="993"/>
        <w:jc w:val="both"/>
        <w:rPr>
          <w:sz w:val="28"/>
          <w:szCs w:val="28"/>
          <w:lang w:eastAsia="ar-SA"/>
        </w:rPr>
      </w:pPr>
      <w:r w:rsidRPr="00EC4EAD">
        <w:rPr>
          <w:sz w:val="28"/>
          <w:szCs w:val="28"/>
          <w:lang w:eastAsia="ar-SA"/>
        </w:rPr>
        <w:t>Приложени</w:t>
      </w:r>
      <w:r>
        <w:rPr>
          <w:sz w:val="28"/>
          <w:szCs w:val="28"/>
          <w:lang w:eastAsia="ar-SA"/>
        </w:rPr>
        <w:t>е</w:t>
      </w:r>
      <w:r w:rsidRPr="00EC4EA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5</w:t>
      </w:r>
      <w:r w:rsidRPr="00EC4EAD">
        <w:rPr>
          <w:sz w:val="28"/>
          <w:szCs w:val="28"/>
          <w:lang w:eastAsia="ar-SA"/>
        </w:rPr>
        <w:t xml:space="preserve"> к решению изложить в редакции, согласно приложению 2 к настоящему решению.</w:t>
      </w:r>
    </w:p>
    <w:p w:rsidR="00B20BFF" w:rsidRPr="00EC4EAD" w:rsidRDefault="00B20BFF" w:rsidP="00B20BFF">
      <w:pPr>
        <w:ind w:firstLine="993"/>
        <w:rPr>
          <w:sz w:val="28"/>
          <w:szCs w:val="28"/>
        </w:rPr>
      </w:pPr>
      <w:r w:rsidRPr="00EC4EAD">
        <w:rPr>
          <w:sz w:val="28"/>
          <w:szCs w:val="28"/>
        </w:rPr>
        <w:t xml:space="preserve">1.2. </w:t>
      </w:r>
      <w:r w:rsidRPr="00EC4EAD">
        <w:rPr>
          <w:sz w:val="28"/>
          <w:szCs w:val="28"/>
          <w:lang w:eastAsia="ar-SA"/>
        </w:rPr>
        <w:t>Приложени</w:t>
      </w:r>
      <w:r>
        <w:rPr>
          <w:sz w:val="28"/>
          <w:szCs w:val="28"/>
          <w:lang w:eastAsia="ar-SA"/>
        </w:rPr>
        <w:t>е</w:t>
      </w:r>
      <w:r w:rsidRPr="00EC4EA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6</w:t>
      </w:r>
      <w:r w:rsidRPr="00EC4EAD">
        <w:rPr>
          <w:sz w:val="28"/>
          <w:szCs w:val="28"/>
          <w:lang w:eastAsia="ar-SA"/>
        </w:rPr>
        <w:t xml:space="preserve"> к решению </w:t>
      </w:r>
      <w:r w:rsidRPr="00EC4EAD">
        <w:rPr>
          <w:sz w:val="28"/>
          <w:szCs w:val="28"/>
        </w:rPr>
        <w:t>изложить в редакции, согласно приложению 3 к настоящему решению.</w:t>
      </w:r>
    </w:p>
    <w:p w:rsidR="00B20BFF" w:rsidRPr="00EC4EAD" w:rsidRDefault="00B20BFF" w:rsidP="00B20BFF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EC4EAD"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B20BFF" w:rsidRPr="00EC4EAD" w:rsidRDefault="00B20BFF" w:rsidP="00B20BFF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>3. Контроль за выполнением решения оставляю за собой.</w:t>
      </w:r>
    </w:p>
    <w:p w:rsidR="00B20BFF" w:rsidRPr="00EC4EAD" w:rsidRDefault="00B20BFF" w:rsidP="00B20BFF">
      <w:pPr>
        <w:ind w:firstLine="709"/>
        <w:rPr>
          <w:sz w:val="28"/>
          <w:szCs w:val="28"/>
        </w:rPr>
      </w:pPr>
    </w:p>
    <w:p w:rsidR="00B20BFF" w:rsidRPr="00EC4EAD" w:rsidRDefault="00B20BFF" w:rsidP="00B20BFF">
      <w:pPr>
        <w:pStyle w:val="aa"/>
        <w:ind w:firstLine="555"/>
        <w:jc w:val="both"/>
        <w:rPr>
          <w:sz w:val="28"/>
          <w:szCs w:val="28"/>
        </w:rPr>
      </w:pPr>
    </w:p>
    <w:p w:rsidR="00B20BFF" w:rsidRPr="00EC4EAD" w:rsidRDefault="00B20BFF" w:rsidP="00B20BFF">
      <w:pPr>
        <w:pStyle w:val="af0"/>
        <w:jc w:val="both"/>
        <w:rPr>
          <w:sz w:val="28"/>
          <w:szCs w:val="28"/>
        </w:rPr>
      </w:pPr>
      <w:r w:rsidRPr="00EC4EAD">
        <w:rPr>
          <w:rFonts w:eastAsia="Calibri"/>
          <w:sz w:val="28"/>
          <w:szCs w:val="28"/>
        </w:rPr>
        <w:tab/>
      </w:r>
      <w:r w:rsidRPr="00EC4EAD">
        <w:rPr>
          <w:rFonts w:ascii="Times New Roman" w:hAnsi="Times New Roman" w:cs="Times New Roman"/>
          <w:sz w:val="28"/>
        </w:rPr>
        <w:t>Глава сельского поселения Шапша                                    Л.А.Овчерюкова</w:t>
      </w:r>
    </w:p>
    <w:p w:rsidR="00B20BFF" w:rsidRPr="00EC4EAD" w:rsidRDefault="00B20BFF" w:rsidP="00B20BFF">
      <w:pPr>
        <w:pStyle w:val="aa"/>
        <w:rPr>
          <w:rFonts w:eastAsia="Calibri"/>
          <w:sz w:val="28"/>
          <w:szCs w:val="28"/>
        </w:rPr>
      </w:pPr>
      <w:r w:rsidRPr="00EC4EAD">
        <w:rPr>
          <w:rFonts w:eastAsia="Calibri"/>
          <w:sz w:val="28"/>
          <w:szCs w:val="28"/>
        </w:rPr>
        <w:t xml:space="preserve">  </w:t>
      </w:r>
    </w:p>
    <w:p w:rsidR="00B20BFF" w:rsidRPr="00EC4EAD" w:rsidRDefault="00B20BFF" w:rsidP="00B20BFF">
      <w:pPr>
        <w:pStyle w:val="aa"/>
        <w:rPr>
          <w:rFonts w:eastAsia="Calibri"/>
          <w:sz w:val="28"/>
          <w:szCs w:val="28"/>
        </w:rPr>
        <w:sectPr w:rsidR="00B20BFF" w:rsidRPr="00EC4EAD" w:rsidSect="00B20BFF">
          <w:headerReference w:type="even" r:id="rId9"/>
          <w:headerReference w:type="default" r:id="rId10"/>
          <w:footerReference w:type="default" r:id="rId11"/>
          <w:pgSz w:w="11906" w:h="16838"/>
          <w:pgMar w:top="1134" w:right="849" w:bottom="851" w:left="1559" w:header="0" w:footer="0" w:gutter="0"/>
          <w:pgNumType w:start="1"/>
          <w:cols w:space="708"/>
          <w:titlePg/>
          <w:docGrid w:linePitch="360"/>
        </w:sectPr>
      </w:pPr>
    </w:p>
    <w:p w:rsidR="00B20BFF" w:rsidRPr="00EC4EAD" w:rsidRDefault="00B20BFF" w:rsidP="00B20BFF">
      <w:pPr>
        <w:pStyle w:val="aa"/>
        <w:jc w:val="right"/>
      </w:pPr>
      <w:r w:rsidRPr="00EC4EAD">
        <w:lastRenderedPageBreak/>
        <w:t>Приложение 1</w:t>
      </w:r>
    </w:p>
    <w:p w:rsidR="00B20BFF" w:rsidRPr="00EC4EAD" w:rsidRDefault="00B20BFF" w:rsidP="00B20BFF">
      <w:pPr>
        <w:jc w:val="right"/>
      </w:pPr>
      <w:r w:rsidRPr="00EC4EAD">
        <w:t xml:space="preserve">к решению Совета депутатов </w:t>
      </w:r>
    </w:p>
    <w:p w:rsidR="00B20BFF" w:rsidRPr="00EC4EAD" w:rsidRDefault="00B20BFF" w:rsidP="00B20BFF">
      <w:pPr>
        <w:jc w:val="right"/>
      </w:pPr>
      <w:r w:rsidRPr="00EC4EAD">
        <w:t>сельского поселения Шапша</w:t>
      </w:r>
    </w:p>
    <w:p w:rsidR="00B20BFF" w:rsidRPr="00EC4EAD" w:rsidRDefault="00B20BFF" w:rsidP="00B20BFF">
      <w:pPr>
        <w:jc w:val="right"/>
      </w:pPr>
      <w:r w:rsidRPr="00EC4EAD">
        <w:t>от                          №</w:t>
      </w:r>
    </w:p>
    <w:p w:rsidR="00B20BFF" w:rsidRPr="00EC4EAD" w:rsidRDefault="00B20BFF" w:rsidP="00B20BFF">
      <w:pPr>
        <w:jc w:val="center"/>
      </w:pPr>
      <w:r w:rsidRPr="00EC4EAD">
        <w:rPr>
          <w:noProof/>
        </w:rPr>
        <w:drawing>
          <wp:inline distT="0" distB="0" distL="0" distR="0" wp14:anchorId="469879B9" wp14:editId="628284D3">
            <wp:extent cx="9353550" cy="5753100"/>
            <wp:effectExtent l="0" t="0" r="0" b="0"/>
            <wp:docPr id="240755077" name="Рисунок 24075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FF" w:rsidRPr="00EC4EAD" w:rsidRDefault="00B20BFF" w:rsidP="00B20BFF">
      <w:pPr>
        <w:sectPr w:rsidR="00B20BFF" w:rsidRPr="00EC4EAD" w:rsidSect="00B20BFF">
          <w:pgSz w:w="16838" w:h="11906" w:orient="landscape"/>
          <w:pgMar w:top="426" w:right="962" w:bottom="284" w:left="1134" w:header="0" w:footer="0" w:gutter="0"/>
          <w:pgNumType w:start="1"/>
          <w:cols w:space="708"/>
          <w:titlePg/>
          <w:docGrid w:linePitch="360"/>
        </w:sectPr>
      </w:pPr>
    </w:p>
    <w:p w:rsidR="00B20BFF" w:rsidRPr="00EC4EAD" w:rsidRDefault="00B20BFF" w:rsidP="00B20BFF">
      <w:pPr>
        <w:pStyle w:val="aa"/>
        <w:jc w:val="right"/>
      </w:pPr>
      <w:r w:rsidRPr="00EC4EAD">
        <w:rPr>
          <w:rFonts w:eastAsia="Calibri"/>
          <w:sz w:val="28"/>
          <w:szCs w:val="28"/>
        </w:rPr>
        <w:lastRenderedPageBreak/>
        <w:t xml:space="preserve">   </w:t>
      </w:r>
      <w:r w:rsidRPr="00EC4EAD">
        <w:rPr>
          <w:rFonts w:eastAsia="Calibri"/>
          <w:sz w:val="28"/>
          <w:szCs w:val="28"/>
        </w:rPr>
        <w:tab/>
      </w:r>
      <w:r w:rsidRPr="00EC4EAD">
        <w:t xml:space="preserve">Приложение </w:t>
      </w:r>
      <w:r>
        <w:t>2</w:t>
      </w:r>
    </w:p>
    <w:p w:rsidR="00B20BFF" w:rsidRPr="00EC4EAD" w:rsidRDefault="00B20BFF" w:rsidP="00B20BFF">
      <w:pPr>
        <w:jc w:val="right"/>
      </w:pPr>
      <w:r w:rsidRPr="00EC4EAD">
        <w:t xml:space="preserve">к решению Совета депутатов </w:t>
      </w:r>
    </w:p>
    <w:p w:rsidR="00B20BFF" w:rsidRPr="00EC4EAD" w:rsidRDefault="00B20BFF" w:rsidP="00B20BFF">
      <w:pPr>
        <w:jc w:val="right"/>
      </w:pPr>
      <w:r w:rsidRPr="00EC4EAD">
        <w:t>сельского поселения Шапша</w:t>
      </w:r>
    </w:p>
    <w:p w:rsidR="00B20BFF" w:rsidRDefault="00B20BFF" w:rsidP="00B20BFF">
      <w:pPr>
        <w:jc w:val="right"/>
      </w:pPr>
      <w:r w:rsidRPr="00EC4EAD">
        <w:t>от                          №</w:t>
      </w:r>
    </w:p>
    <w:p w:rsidR="00B20BFF" w:rsidRDefault="00B20BFF" w:rsidP="00B20BFF">
      <w:pPr>
        <w:jc w:val="right"/>
      </w:pPr>
    </w:p>
    <w:p w:rsidR="00B20BFF" w:rsidRDefault="00B20BFF" w:rsidP="00B20BFF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2E6B98" wp14:editId="43E270FF">
            <wp:extent cx="9144075" cy="5625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452" cy="56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BFF" w:rsidRDefault="00B20BFF" w:rsidP="00B20BFF">
      <w:pPr>
        <w:jc w:val="right"/>
        <w:rPr>
          <w:sz w:val="28"/>
          <w:szCs w:val="28"/>
        </w:rPr>
        <w:sectPr w:rsidR="00B20BFF" w:rsidSect="00B20BFF">
          <w:pgSz w:w="16838" w:h="11906" w:orient="landscape"/>
          <w:pgMar w:top="426" w:right="962" w:bottom="707" w:left="1134" w:header="0" w:footer="0" w:gutter="0"/>
          <w:pgNumType w:start="1"/>
          <w:cols w:space="708"/>
          <w:titlePg/>
          <w:docGrid w:linePitch="360"/>
        </w:sectPr>
      </w:pPr>
    </w:p>
    <w:p w:rsidR="00B20BFF" w:rsidRPr="0031051F" w:rsidRDefault="00B20BFF" w:rsidP="00B20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0BFF" w:rsidRPr="0031051F" w:rsidRDefault="00B20BFF" w:rsidP="00B20BFF">
      <w:pPr>
        <w:pStyle w:val="aa"/>
        <w:jc w:val="right"/>
        <w:rPr>
          <w:sz w:val="28"/>
          <w:szCs w:val="28"/>
        </w:rPr>
      </w:pPr>
      <w:r w:rsidRPr="0031051F">
        <w:rPr>
          <w:sz w:val="28"/>
          <w:szCs w:val="28"/>
        </w:rPr>
        <w:t>Приложение 3</w:t>
      </w:r>
    </w:p>
    <w:p w:rsidR="00B20BFF" w:rsidRPr="0031051F" w:rsidRDefault="00B20BFF" w:rsidP="00B20BFF">
      <w:pPr>
        <w:jc w:val="right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B20BFF" w:rsidRPr="0031051F" w:rsidRDefault="00B20BFF" w:rsidP="00B20BFF">
      <w:pPr>
        <w:jc w:val="right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B20BFF" w:rsidRPr="0031051F" w:rsidRDefault="00B20BFF" w:rsidP="00B20BFF">
      <w:pPr>
        <w:jc w:val="right"/>
        <w:rPr>
          <w:rFonts w:ascii="Times New Roman" w:hAnsi="Times New Roman" w:cs="Times New Roman"/>
          <w:sz w:val="28"/>
          <w:szCs w:val="28"/>
        </w:rPr>
      </w:pPr>
      <w:r w:rsidRPr="0031051F">
        <w:rPr>
          <w:rFonts w:ascii="Times New Roman" w:hAnsi="Times New Roman" w:cs="Times New Roman"/>
          <w:sz w:val="28"/>
          <w:szCs w:val="28"/>
        </w:rPr>
        <w:t>от                          №</w:t>
      </w:r>
    </w:p>
    <w:p w:rsidR="00B20BFF" w:rsidRPr="0031051F" w:rsidRDefault="00B20BFF" w:rsidP="00B20BF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0BFF" w:rsidRPr="0031051F" w:rsidRDefault="00B20BFF" w:rsidP="00B20B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62276018"/>
      <w:r w:rsidRPr="0031051F">
        <w:rPr>
          <w:rFonts w:ascii="Times New Roman" w:hAnsi="Times New Roman" w:cs="Times New Roman"/>
          <w:b/>
          <w:sz w:val="28"/>
          <w:szCs w:val="28"/>
        </w:rPr>
        <w:t>Ведомость координат поворотных точек красных линий.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</w:tblGrid>
      <w:tr w:rsidR="00B20BFF" w:rsidRPr="0031051F" w:rsidTr="009F3096">
        <w:trPr>
          <w:jc w:val="center"/>
        </w:trPr>
        <w:tc>
          <w:tcPr>
            <w:tcW w:w="1414" w:type="dxa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b/>
                <w:sz w:val="28"/>
                <w:szCs w:val="28"/>
              </w:rPr>
              <w:t>Номер точки</w:t>
            </w:r>
          </w:p>
        </w:tc>
        <w:tc>
          <w:tcPr>
            <w:tcW w:w="2149" w:type="dxa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Координата, </w:t>
            </w:r>
          </w:p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b/>
                <w:sz w:val="28"/>
                <w:szCs w:val="28"/>
              </w:rPr>
              <w:t>Х, У</w:t>
            </w:r>
          </w:p>
        </w:tc>
        <w:tc>
          <w:tcPr>
            <w:tcW w:w="1983" w:type="dxa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Координата, </w:t>
            </w:r>
          </w:p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b/>
                <w:sz w:val="28"/>
                <w:szCs w:val="28"/>
              </w:rPr>
              <w:t>У, Х</w:t>
            </w:r>
          </w:p>
        </w:tc>
      </w:tr>
      <w:tr w:rsidR="00B20BFF" w:rsidRPr="0031051F" w:rsidTr="009F3096">
        <w:trPr>
          <w:trHeight w:val="302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956535,1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2687855,49</w:t>
            </w:r>
          </w:p>
        </w:tc>
      </w:tr>
      <w:tr w:rsidR="00B20BFF" w:rsidRPr="0031051F" w:rsidTr="009F3096">
        <w:trPr>
          <w:trHeight w:val="150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956534,68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2687863,84</w:t>
            </w:r>
          </w:p>
        </w:tc>
      </w:tr>
      <w:tr w:rsidR="00B20BFF" w:rsidRPr="0031051F" w:rsidTr="009F3096">
        <w:trPr>
          <w:trHeight w:val="270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956529,97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2687904,26</w:t>
            </w:r>
          </w:p>
        </w:tc>
      </w:tr>
      <w:tr w:rsidR="00B20BFF" w:rsidRPr="0031051F" w:rsidTr="009F3096">
        <w:trPr>
          <w:trHeight w:val="234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956264,56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2687922,33</w:t>
            </w:r>
          </w:p>
        </w:tc>
      </w:tr>
      <w:tr w:rsidR="00B20BFF" w:rsidRPr="0031051F" w:rsidTr="009F3096">
        <w:trPr>
          <w:trHeight w:val="225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956242,71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2687883,73</w:t>
            </w:r>
          </w:p>
        </w:tc>
      </w:tr>
      <w:tr w:rsidR="00B20BFF" w:rsidRPr="0031051F" w:rsidTr="009F3096">
        <w:trPr>
          <w:trHeight w:val="20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956242,17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2687878,03</w:t>
            </w:r>
          </w:p>
        </w:tc>
      </w:tr>
      <w:tr w:rsidR="00B20BFF" w:rsidRPr="0031051F" w:rsidTr="009F3096">
        <w:trPr>
          <w:trHeight w:val="134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956527,61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2687924,47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956518,19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2688005,37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2688022,34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956265,44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2687942,31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956515,83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2688025,58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956509,14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2688082,95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956272,41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2688099,09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956269,89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2688042,33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956224,14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2687893,67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956243,81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2687928,29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956251,43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2688100,13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956212,25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2688101,97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956172,35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2688104,33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956165,29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2687944,43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956203,78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2687911,33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956 547.21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2 688 100.41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956 273.29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2 688 119.07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956 216.45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2 688 196.91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956 213.15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2 688 121.98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956176,58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2688199,66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956173,23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2688124,32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956 217.29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2 688 215.82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956177.45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2688218.54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956 181.46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2 688 308.70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956202,59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2687885,78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956184,81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2687901,26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956152,21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2687929,29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956141,18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2687930,36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956141,19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2687930,49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956141,23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2687931,25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956111,48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2687933,36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956111,42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2687932,28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956085,78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2687934,02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956062,57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2687935,63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956062,1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2687935,65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956038,46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2687937,3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956014,8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2687938,94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956013,54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2687910,22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956013,02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2687898,26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956012,68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2687890,6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956138,6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2687885,31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956139,13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2687891,16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956171,61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2687887,94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956185,29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2687886,94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956127,03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2687951,28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956066,57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2688003,31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956019,46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2688043,86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956018,16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2688013,54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956015,66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2687958,96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956027,69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2687958,13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956146,02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2687961,42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956152,62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2688112,6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956096,26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2688136,17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956090,91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2688008,76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956076,3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2688021,29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956081,6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2688142,3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956052,65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2688154,42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956045,5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2688157,41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956024,68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2688158,84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956020,66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2688069,28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956153,48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2688132,6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956156,59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2688200,87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956066,15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2688256,25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956028,97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2688258,8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956025,48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2688178,86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956046,53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2688177,41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956157.6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2688223.74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956 161.36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2 688 310.05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956 031.48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2 688 318.64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956029.83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2688278.82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956072.13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2688275.93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955992,6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2687892,34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955994,86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2687940,26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955894,98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2687947,14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955820,15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2687952,3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955818,14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2687905,58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955995,68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2687960,28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955998,22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2688002,55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955999,46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2688045,25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955932,75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2688049,83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955849,8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2688055,53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955824,78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2688057,25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955821,04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2687972,26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955887,73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2687967,68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955970,96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2687961,98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956000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2688065,29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956004,69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2688160,21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955874,82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2688169,12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955827,64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2688077,1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956005,38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2688180,24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956008,99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2688260,34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955879,18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2688269,07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955875,64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2688189,18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956009.88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2688280.36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956 011.70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2 688 320.32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955 881.84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2 688 329.02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955880.08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2688289.06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955798.15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2687907.27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955800.21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2687953.73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955636.88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2687964.74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955628.77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2687919.37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955801,25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2687973,7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955803,05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2688016,76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955804,82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2688058,5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955655,42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2688068,82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955640,41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2687984,56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955777,39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2687975,25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955805,74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2688078,6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955829,88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2688125,48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955845,71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2688156,25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955853,16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2688170,72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955837,94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2688171,75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955808,84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2688173,75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955675,82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2688182,84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955658,99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2688088,66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955855,69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2688190,59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955859,24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2688270,5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955693,5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2688281,83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955679,37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2688202,63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955860,11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2688290,48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955 862.03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2 688 330.48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955 762.08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2 688 337.37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955 705.04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2 688 345.86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955 762.31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2 688 342.17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955696,97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2688301,62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955 711.45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2 688 381.25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955 713.49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2 688 408.43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955 721.03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2 688 523.65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955835.74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2687157.32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955835.12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2687167.5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955858.22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2687444.42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955796.24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2687453.52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955805.72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2687537.6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955812.19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2687595.07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955800.17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2687591.34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955796.52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2687603.36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955792.69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2687614.94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955814.09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2687612.59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955860.76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2687608.48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955863.74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2687668.97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955805.53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2687673.47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955767.96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2687617.86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955746.34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2687620.41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955784.35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2687675.21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955721.82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2687679.95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955714.49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2687624.09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955700.49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2687625.7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955708.53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2687695.96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955864.89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2687684.38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955870.04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2687779.22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955872.74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2687839.26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955812.77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2687845.99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955726.75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2687855.33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955710.31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2687856.74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955694.62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2687858.22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955667.36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2687860.75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955655.39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2687862.08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955633.89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2687864.25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955633.76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2687864.23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955629.24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2687863.56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955624.58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2687861.83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955620.41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2687860.36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955618.66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2687858.95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955617.31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2687857.17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955615.44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2687852.99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955613.81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2687847.17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955610.73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2687831.74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955607.43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2687815.52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955605.65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2687806.4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955605.64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2687806.32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955600.74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2687781.96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955598.19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2687769.24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955594.7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2687751.24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955594.7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2687751.21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955589.67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2687725.63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955586.31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2687708.3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955586.3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2687708.2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955584.86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2687701.1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955584.79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2687700.75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955583.76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2687696.19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955583.61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2687695.55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955582.22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2687690.41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955567.48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2687640.83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955543.15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2687627.2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955524.21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2687609.91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955535.02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2687548.15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955602.09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2687576.49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955640.6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2687560.98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955639.77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2687555.2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955638.93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2687540.78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955647.13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2687537.42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955676.93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2687539.13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955680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2687539.17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955679.1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2687530.97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955678.88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2687528.98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955678.15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2687522.26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955677.55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2687516.74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955675.78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2687500.31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955672.13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955668.8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2687421.79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955651.71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2687412.05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955645.88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2687397.35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955642.55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2687365.01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955640.71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2687336.65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955639.99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2687327.02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955638.86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2687306.5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955638.19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2687283.55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955623.98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2687284.82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955626.75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2687328.1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955630.15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2687375.34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955584.89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2687380.13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955560.79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2687383.24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955553.25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2687310.34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955552.94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2687307.28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955552.49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2687299.91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955552.25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2687295.93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955549.65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2687253.41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955546.41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2687219.58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955547.03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2687217.11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955547.35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2687215.33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955547.24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2687212.73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955546.72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2687208.3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2687205.36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955544.78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2687199.33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955543.3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2687194.17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955542.82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2687191.45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955543.08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2687190.4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955547.98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2687179.94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955562.36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2687183.58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955570.52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2687182.84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955799.71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2687162.24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955823.02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2687159.06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955823.36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2687161.02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955831.9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2687159.78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955831.66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2687157.88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955630,96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2687390,3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955631,16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2687404,33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955640,89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2687445,69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955643,32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2687475,48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955667,04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955669,17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2687516,12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955657,09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2687515,04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955635,55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2687508,83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955611,99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2687554,83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955608,19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2687556,61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955587,85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2687550,39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955538,2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2687534,45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955545,82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2687508,29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955552,84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2687485,93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955557,85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2687455,29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955558,6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955562,56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2687401,07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955562,49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2687398,15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955546,45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2686858,88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955549,1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2686861,99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955560,21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2686908,2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955570,54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2686936,68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955579,12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2686993,75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955580,96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2687016,92</w:t>
            </w:r>
          </w:p>
        </w:tc>
      </w:tr>
      <w:tr w:rsidR="00B20BFF" w:rsidRPr="0031051F" w:rsidTr="009F3096">
        <w:trPr>
          <w:trHeight w:val="228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955579,01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2687032,24</w:t>
            </w:r>
          </w:p>
        </w:tc>
      </w:tr>
      <w:tr w:rsidR="00B20BFF" w:rsidRPr="0031051F" w:rsidTr="009F3096">
        <w:trPr>
          <w:trHeight w:val="232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955560,2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2687085,46</w:t>
            </w:r>
          </w:p>
        </w:tc>
      </w:tr>
      <w:tr w:rsidR="00B20BFF" w:rsidRPr="0031051F" w:rsidTr="009F3096">
        <w:trPr>
          <w:trHeight w:val="250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955544,24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2687126,93</w:t>
            </w:r>
          </w:p>
        </w:tc>
      </w:tr>
      <w:tr w:rsidR="00B20BFF" w:rsidRPr="0031051F" w:rsidTr="009F3096">
        <w:trPr>
          <w:trHeight w:val="140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955527,4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2687172,68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955519,12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2687203,36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955521,36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2687229,46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955527,03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2687294,74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955528,55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2687312,11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955478,7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2687289,43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955457,87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2687273,99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955451,88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2687265,52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955448,11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2687250,38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955449,41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2687246,05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955450,66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2687241,71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955451,76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2687237,31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955456,1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2687233,75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955465,91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2687196,02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955468,29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2687190,04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955479,58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2687151,13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955490,16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2687116,48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955488,14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2687113,07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955493,42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2687099,83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955500,96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2687063,47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955501,69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2687057,82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955501,98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2687055,34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955503,29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2687051,41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955511,33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2687008,94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955510,11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2687008,41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955511,19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2687003,99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955521,28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2686951,27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955529,17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2686917,07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955530,07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2686913,01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2686903,49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955539,96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2686863,34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955543,31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2686859,29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955532.69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2687331.14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955482.96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2687307.05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955459.65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2687359.95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955455.24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2687368.68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955440.6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2687392.1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955428.29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2687411.04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955428.73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2687413.55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955418.48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2687432.19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955456.51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2687456.76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955481.04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2687473.17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955490.97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2687479.85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955505.61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2687491.39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955522.47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2687501.53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955526.03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2687484.83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2687437.18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955535.44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2687417.04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955534.21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2687384.39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955506,99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2687498,29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955506,65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2687499,01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955520,97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2687508,73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955514,79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2687524,04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955495,85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2687515,43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955487,81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2687511,42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955485,9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2687517,36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955483,95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2687521,25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955482,11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2687521,35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955481,25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2687522,78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955510,27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2687535,28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955497,54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2687566,97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955463,95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2687553,64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955451,33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2687548,64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955439,86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2687540,98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955435,91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2687534,74</w:t>
            </w:r>
          </w:p>
        </w:tc>
      </w:tr>
      <w:tr w:rsidR="00B20BFF" w:rsidRPr="0031051F" w:rsidTr="009F3096">
        <w:trPr>
          <w:trHeight w:val="143"/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955431,75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2687520,4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955432,7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2687517,2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955434,69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2687508,48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955436,81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2687501,86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955421,65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2687495,74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955416,11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2687489,55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955406,81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2687481,59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955397,17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2687473,49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955396,82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2687473,14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955393,9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2687469,39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955408,53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2687446,15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955415,5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2687436,07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955418,5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2687437,42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955441,01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2687452,74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955478,25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2687477,35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955486,84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2687483,05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955502,33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2687495,19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955492,25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2687577,82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955487,62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2687589,03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955483,56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2687595,8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955446,47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2687576,42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955441,62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2687575,93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955429,51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2687570,2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955431,28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2687553,42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955448,3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2687559,95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955440,64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2687284,78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955450,37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2687296,1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955454,26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2687324,42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955455,25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2687327,81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955450,57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2687341,71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955431,74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2687376,15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955386,25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2687343,88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955390,76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2687335,04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955399,28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2687319,44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955409,68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955418,67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2687277,1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955428,25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2687382,57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955402,55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2687433,21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955345,25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2687427,54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955355,83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2687385,56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955362,44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2687375,32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955367,07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2687370,02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955374,5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2687362,68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955379,73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2687359,26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955384,67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2687358,28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955391,76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2687358,76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955409,65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2687370,89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955410,27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2687369,97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955413,76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2687372,18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955419,97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2686425,82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955403,12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2686428,14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955325,34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2686364,63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955317,53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2686365,7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955317,51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2686366,9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955319,46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2686382,54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955323,51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2686393,6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955323,89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2686400,55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955324,61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2686426,97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955327,62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2686455,38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955331,1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2686485,97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955333,84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2686515,89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955335,06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2686538,22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955338,99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2686563,61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955344,46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2686597,34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955345,86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2686622,96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955347,94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2686667,64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955349,79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2686688,07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955349,6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2686691,4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955352,66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2686694,08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955354,08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2686700,21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955352,87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2686711,34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955351,08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2686718,48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955351,3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2686729,13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955351,92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2686747,09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955353,65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2686752,09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955354,95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2686756,02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955355,77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2686764,41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955354,71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2686771,49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955355,73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2686776,92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955360,63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2686786,79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955362,09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2686793,65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955361,87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2686802,86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955360,34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2686814,76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955362,19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2686821,95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955365,72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2686826,8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955366,7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2686831,49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955366,94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2686842,5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955368,67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2686847,5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955368,99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2686853,35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955370,37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2686878,61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955371,84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2686890,46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955376,2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2686925,54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955378,45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2686991,54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955379,77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2687055,4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955375,76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2687141,79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955366,18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2687205,87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2687219,37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955357,88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2687253,28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955348,83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2687300,39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955332,82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2687379,73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955324,97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2687415,71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955321,96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2687426,99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955319,26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2687430,91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955317,01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2687436,25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955314,7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2687440,5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955302,71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2687460,28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955299,85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2687467,88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955297,2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2687472,52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955293,51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2687477,99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955287,22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2687482,58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955281,08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2687490,09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955275,61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2687496,44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955269,75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2687502,1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955266,34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2687505,11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955259,32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2687512,38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955262,9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2687566,46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955267,2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2687626,53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955271,95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2687643,83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955341,66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2687602,32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955363,14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2687595,1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955419,16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2687576,29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955420,87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2687567,82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955423,79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2687550,58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955424,46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2687527,19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955423,63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2687513,76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955409,99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2687492,46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955390,08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2687481,13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955386,22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2687479,06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955377,64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2687495,93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955376,9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2687495,42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955370,66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2687486,9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955375,8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2687476,98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955378,74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2687478,55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955385,46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2687464,3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955389,92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2687455,4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955392,84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2687449,6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955395,29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2687444,83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955380,79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2687440,51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955375,9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2687439,92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955369,36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2687439,34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955362,62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2687438,81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955355,51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2687438,12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955349,85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2687437,66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955347,14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2687451,44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955339,67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2687450,79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955337,7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2687460,6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955332,19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2687460,39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955339,18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2687416,56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955350,64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2687377,04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955360,24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2687367,25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955372,08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2687355,66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955377,32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2687357,02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955383,62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2687341,32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955369,57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2687333,69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955371,4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2687328,86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955385,97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2687334,39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955395,51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2687317,62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955397,73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2687318,23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955399,36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2687311,85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955 403.62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2687300,33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955 410.59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2 687 283.08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955423,78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2687248,73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955426,23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2687239,06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955430,8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2687220,98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955439,29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2687190,21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955445,41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2687168,5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955452,14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2687145,02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955454,65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2687135,12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955460,28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2687114,67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955464,85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2687099,25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955464,86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2687099,22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955466,02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2687095,2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955466,83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2687089,9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955468,52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2687081,34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955474,63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2687050,28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955484,68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2687003,06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955485,81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2686997,02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955496,37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2686949,64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955497,81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2686941,71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955502,12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2686921,18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955513,8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2686867,23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955521,28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2686858,47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955529,82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2686835,16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955531,24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2686830,6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955531,22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2686819,37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955531,31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2686765,05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955530,12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2686747,82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955529,05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2686732,88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955526,87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2686702,52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955512,82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2686677,5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955500,02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2686661,42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955496,35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2686654,47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955493,05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2686650,69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955487,1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2686641,56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955479,6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2686630,43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955462,04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2686607,86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955454,28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2686597,22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955449,06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2686564,47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955444,86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2686521,82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955441,86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2686506,55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955446,13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2686505,76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955442,61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2686486,21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955437,72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2686486,81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955433,61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2686467,21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955426,94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2686447,97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955421,87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2686432,38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955547.02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2687669.56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955557.32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2687702.07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955575.52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2687791.08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955571.03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2687791.02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955589.45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2687879.17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955567.69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2687881.57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955465.9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2687899.6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955461.78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2687881.09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955456.46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2687883.49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955441.48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2687890.77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955421.43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2687892.99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955414.38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2687853.77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955362.07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2687782.17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955361.12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2687780.87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955340.65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2687742.91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955328.85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2687664.18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955323.72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2687637.24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955368.43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2687614.25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955407.9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2687600.85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955424.56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2687595.52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955458.55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2687599.13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955474.82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2687610.03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955500.24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2687627.44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955482.91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2687644.96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955451.55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2687675.66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955435.28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2687677.72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955416.95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2687689.32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955404.45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2687710.59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955425.61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2687756.16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955443.3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2687748.67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955460.43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2687741.13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955489.77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2687729.49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955471.99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2687681.02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955491.46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2687662.13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955514.28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2687638.35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955758.1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2686430.36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955804.5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2686546.72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955814.18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2686570.65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955683.5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2686586.67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955543.96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2686604.79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955539.53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2686569.98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955526.64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2686571.44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955524.57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2686550.79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955504.95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2686553.34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955508.42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2686585.73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955525.64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2686594.5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955527.95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2686596.52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955528.03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2686602.92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955525.33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2686619.02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955524.48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2686638.58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955526.52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2686655.94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955530.64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2686670.9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955531.82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2686676.09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955531.92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2686677.88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2686680.3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955531.21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2686680.45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955485.45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2686612.95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955474.58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2686595.72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955472.68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2686592.17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955470.68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2686587.03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955469.77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2686578.67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955456.24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2686496.22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955441.97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2686455.47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955439.96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2686449.73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955454.97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2686440.68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955453.89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2686433.66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955453.04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2686428.1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955437.62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2686431.01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955430.39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2686433.19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955427.96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2686424.71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955452.03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2686421.38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955450.9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2686414.15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955442.07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2686356.4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955510.76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2686326.4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955519.41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2686392.6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955523.69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2686425.37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955526.84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2686454.96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955549.34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2686452.82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955546.45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2686421.36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955593.78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2686415.14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955617.16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2686415.99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955666.4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2686416.09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955820.43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2686590.99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955839.57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2686640.33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955843.47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2686646.85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955848.98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2686648.18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955943.36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2686888.34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955864.48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2686917.62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955852.79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2686922.09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955799.01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2686940.8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955800.33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2686945.14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955713.21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2686996.2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955594.64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2686998.52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955591.27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2686978.14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955589.87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2686948.52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955604.4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2686947.98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955604.59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2686942.39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955588.14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2686939.61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955586.06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2686928.26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955580.04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2686895.33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955567.24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2686825.34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2686800.44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955558.7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2686738.69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955557.76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2686729.19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955555.76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2686708.18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955555.78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2686708.18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955554.84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2686698.28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955546.25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2686624.72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955950.93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2686907.65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955830.72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2686948.37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955828.36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2686949.18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955815.09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2686954.19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955809.48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2686958.79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955806.25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2686965.36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955806.81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2686971.62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955780.36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2686977.25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955718.46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2687012.94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955709.39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2687013.77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955645.2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2687014.64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955594.57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2687015.82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955594.23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2687043.58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955591.3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2687052.92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955568.34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2687127.69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955567.5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2687129.98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955574.83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2687132.21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955583.85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2687139.42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955752.85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2687119.21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955753.41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2687115.92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955754.9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2687113.95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955757.36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2687112.72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955759.5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2687112.52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955762.03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2687113.31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955763.68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2687114.99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955840.8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2687038.32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955840.8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2687038.34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955844.21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2687035.17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955844.2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2687034.94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955847.12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2687032.04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955846.09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2687030.55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955845.59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2687028.98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955845.57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955846.28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2687025.02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955847.77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2687023.23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955849.5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2687022.27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955855.92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2687021.35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955857.54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2687021.6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955859.94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2687022.99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955861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2687024.25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955973.65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2687024.38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955970.4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2686957.17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955960.76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2686933.32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955953.12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2686935.27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955950.83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2686915.33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955953.68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2686914.64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955953.38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2686913.85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956481.95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2687643.95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956488.28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2687796.25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956488.31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2687796.56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956227.15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2687815.65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956191.21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2687818.4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956017.39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2687831.64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956009.73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2687832.23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955962.19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2687835.66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955962.26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2687837.63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955957.27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2687837.82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955957.14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2687834.58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955942.93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2687831.38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955937.7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2687832.58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955934.68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2687834.02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955927.31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2687835.79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955912.03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2687838.78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955907.95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2687839.12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955906.8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2687805.6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955901.36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2687681.46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956000.57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2687674.65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956060.52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2687670.7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956416.98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2687647.21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955603.99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2687896.33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955605.81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2687905.82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955609.78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2687926.5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955680.48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2688322.12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955684.17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2688342.07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955625.18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2688433.41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955625.02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2688432.65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2688416.3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955604.21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2688398.19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955580.6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2688362.85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955569.72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2688338.41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955564.62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2688328.17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955588.42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2688326.02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955512.28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2688123.48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955468.67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2688141.93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955427.12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2688048.13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955403.92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2687995.76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955398.01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2687943.04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955430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2687940.71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955465.03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2687938.15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955465.51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2687936.27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955466.03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2687933.3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955467.66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2687927.87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955468.99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2687924.42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955471.37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2687920.18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955474.81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2687917.65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955478.59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2687916.36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955483.63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2687915.5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955489.3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2687914.87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955497.47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2687913.33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955508.99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2687912.89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955545.44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2687908.5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955551.93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955560.44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2687906.08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955575.11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2687902.79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955575.61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2687902.7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955691.44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2688381.3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955698.07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2688479.29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955625.28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2688474.95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955625.7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2688468.07</w:t>
            </w:r>
          </w:p>
        </w:tc>
      </w:tr>
      <w:tr w:rsidR="00B20BFF" w:rsidRPr="0031051F" w:rsidTr="009F3096">
        <w:trPr>
          <w:jc w:val="center"/>
        </w:trPr>
        <w:tc>
          <w:tcPr>
            <w:tcW w:w="1414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49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955681.87</w:t>
            </w:r>
          </w:p>
        </w:tc>
        <w:tc>
          <w:tcPr>
            <w:tcW w:w="1983" w:type="dxa"/>
            <w:vAlign w:val="bottom"/>
          </w:tcPr>
          <w:p w:rsidR="00B20BFF" w:rsidRPr="0031051F" w:rsidRDefault="00B20BFF" w:rsidP="009F3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51F">
              <w:rPr>
                <w:rFonts w:ascii="Times New Roman" w:hAnsi="Times New Roman" w:cs="Times New Roman"/>
                <w:sz w:val="28"/>
                <w:szCs w:val="28"/>
              </w:rPr>
              <w:t>2688381.94</w:t>
            </w:r>
          </w:p>
        </w:tc>
      </w:tr>
      <w:bookmarkEnd w:id="1"/>
    </w:tbl>
    <w:p w:rsidR="00B20BFF" w:rsidRPr="00EC4EAD" w:rsidRDefault="00B20BFF" w:rsidP="00B20BFF"/>
    <w:p w:rsidR="00B20BFF" w:rsidRPr="00EC4EAD" w:rsidRDefault="00B20BFF" w:rsidP="00B20BFF">
      <w:pPr>
        <w:jc w:val="center"/>
      </w:pPr>
    </w:p>
    <w:p w:rsidR="00B20BFF" w:rsidRPr="00EC4EAD" w:rsidRDefault="00B20BFF" w:rsidP="00B20BFF">
      <w:pPr>
        <w:pStyle w:val="aa"/>
        <w:jc w:val="right"/>
        <w:rPr>
          <w:rFonts w:eastAsia="Calibri"/>
          <w:sz w:val="28"/>
          <w:szCs w:val="28"/>
        </w:rPr>
      </w:pPr>
      <w:r w:rsidRPr="00EC4EAD">
        <w:rPr>
          <w:rFonts w:eastAsia="Calibri"/>
          <w:sz w:val="28"/>
          <w:szCs w:val="28"/>
        </w:rPr>
        <w:t xml:space="preserve">                </w:t>
      </w:r>
    </w:p>
    <w:p w:rsidR="00B20BFF" w:rsidRDefault="00B20BFF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20BFF" w:rsidSect="000C4EBF">
      <w:pgSz w:w="11906" w:h="16838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4DD7" w:rsidRDefault="00334DD7" w:rsidP="00E41E67">
      <w:pPr>
        <w:spacing w:after="0" w:line="240" w:lineRule="auto"/>
      </w:pPr>
      <w:r>
        <w:separator/>
      </w:r>
    </w:p>
  </w:endnote>
  <w:endnote w:type="continuationSeparator" w:id="0">
    <w:p w:rsidR="00334DD7" w:rsidRDefault="00334DD7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0BFF" w:rsidRDefault="00B20BFF">
    <w:pPr>
      <w:pStyle w:val="ad"/>
      <w:jc w:val="right"/>
    </w:pPr>
  </w:p>
  <w:p w:rsidR="00B20BFF" w:rsidRDefault="00B20BF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4DD7" w:rsidRDefault="00334DD7" w:rsidP="00E41E67">
      <w:pPr>
        <w:spacing w:after="0" w:line="240" w:lineRule="auto"/>
      </w:pPr>
      <w:r>
        <w:separator/>
      </w:r>
    </w:p>
  </w:footnote>
  <w:footnote w:type="continuationSeparator" w:id="0">
    <w:p w:rsidR="00334DD7" w:rsidRDefault="00334DD7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0BFF" w:rsidRDefault="00B20BFF" w:rsidP="00A3761A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B20BFF" w:rsidRDefault="00B20BF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0BFF" w:rsidRDefault="00B20BFF">
    <w:pPr>
      <w:pStyle w:val="ab"/>
      <w:jc w:val="center"/>
    </w:pPr>
  </w:p>
  <w:p w:rsidR="00B20BFF" w:rsidRDefault="00B20BFF">
    <w:pPr>
      <w:pStyle w:val="ab"/>
      <w:jc w:val="center"/>
    </w:pPr>
  </w:p>
  <w:p w:rsidR="00B20BFF" w:rsidRDefault="00B20BFF">
    <w:pPr>
      <w:pStyle w:val="ab"/>
      <w:jc w:val="center"/>
    </w:pPr>
  </w:p>
  <w:p w:rsidR="00B20BFF" w:rsidRDefault="00B20BF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B20BFF" w:rsidRDefault="00B20BF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4A4019"/>
    <w:multiLevelType w:val="multilevel"/>
    <w:tmpl w:val="7532A0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1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2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3" w15:restartNumberingAfterBreak="0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4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7896" w:hanging="180"/>
      </w:pPr>
    </w:lvl>
  </w:abstractNum>
  <w:abstractNum w:abstractNumId="15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6D237D"/>
    <w:multiLevelType w:val="multilevel"/>
    <w:tmpl w:val="9F3068D2"/>
    <w:styleLink w:val="13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7" w15:restartNumberingAfterBreak="0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A4D61D0"/>
    <w:multiLevelType w:val="multilevel"/>
    <w:tmpl w:val="52B8D8FA"/>
    <w:lvl w:ilvl="0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5" w:hanging="2160"/>
      </w:pPr>
      <w:rPr>
        <w:rFonts w:hint="default"/>
      </w:rPr>
    </w:lvl>
  </w:abstractNum>
  <w:num w:numId="1" w16cid:durableId="19353596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99031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7063280">
    <w:abstractNumId w:val="3"/>
  </w:num>
  <w:num w:numId="4" w16cid:durableId="99644540">
    <w:abstractNumId w:val="17"/>
  </w:num>
  <w:num w:numId="5" w16cid:durableId="1912229803">
    <w:abstractNumId w:val="7"/>
  </w:num>
  <w:num w:numId="6" w16cid:durableId="491457494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0921540">
    <w:abstractNumId w:val="0"/>
  </w:num>
  <w:num w:numId="8" w16cid:durableId="725494270">
    <w:abstractNumId w:val="8"/>
  </w:num>
  <w:num w:numId="9" w16cid:durableId="175268361">
    <w:abstractNumId w:val="15"/>
  </w:num>
  <w:num w:numId="10" w16cid:durableId="1237714353">
    <w:abstractNumId w:val="14"/>
  </w:num>
  <w:num w:numId="11" w16cid:durableId="1790127300">
    <w:abstractNumId w:val="6"/>
  </w:num>
  <w:num w:numId="12" w16cid:durableId="19855016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6320255">
    <w:abstractNumId w:val="11"/>
  </w:num>
  <w:num w:numId="14" w16cid:durableId="2078816954">
    <w:abstractNumId w:val="1"/>
  </w:num>
  <w:num w:numId="15" w16cid:durableId="6589223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899878">
    <w:abstractNumId w:val="12"/>
  </w:num>
  <w:num w:numId="17" w16cid:durableId="5487647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4399156">
    <w:abstractNumId w:val="4"/>
  </w:num>
  <w:num w:numId="19" w16cid:durableId="933512262">
    <w:abstractNumId w:val="16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  <w:num w:numId="20" w16cid:durableId="1041395373">
    <w:abstractNumId w:val="16"/>
  </w:num>
  <w:num w:numId="21" w16cid:durableId="1645625333">
    <w:abstractNumId w:val="18"/>
  </w:num>
  <w:num w:numId="22" w16cid:durableId="10528518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4F7"/>
    <w:rsid w:val="00096A8D"/>
    <w:rsid w:val="000C4EBF"/>
    <w:rsid w:val="000F4190"/>
    <w:rsid w:val="00123997"/>
    <w:rsid w:val="00152757"/>
    <w:rsid w:val="00187C5E"/>
    <w:rsid w:val="00192230"/>
    <w:rsid w:val="001A3A44"/>
    <w:rsid w:val="001D07AD"/>
    <w:rsid w:val="001D34C3"/>
    <w:rsid w:val="002155D0"/>
    <w:rsid w:val="00223539"/>
    <w:rsid w:val="00296C32"/>
    <w:rsid w:val="002D0688"/>
    <w:rsid w:val="002D3579"/>
    <w:rsid w:val="002E4D30"/>
    <w:rsid w:val="003011FD"/>
    <w:rsid w:val="0031051F"/>
    <w:rsid w:val="003331D1"/>
    <w:rsid w:val="00334DD7"/>
    <w:rsid w:val="003503FF"/>
    <w:rsid w:val="00373ABE"/>
    <w:rsid w:val="00385E4A"/>
    <w:rsid w:val="003A2E40"/>
    <w:rsid w:val="003D114D"/>
    <w:rsid w:val="003F15F6"/>
    <w:rsid w:val="003F22B2"/>
    <w:rsid w:val="003F2F89"/>
    <w:rsid w:val="004B5383"/>
    <w:rsid w:val="004D29D7"/>
    <w:rsid w:val="0050411F"/>
    <w:rsid w:val="00510321"/>
    <w:rsid w:val="005151F9"/>
    <w:rsid w:val="00520B36"/>
    <w:rsid w:val="005F7C0B"/>
    <w:rsid w:val="00617FD4"/>
    <w:rsid w:val="006431AD"/>
    <w:rsid w:val="0066475A"/>
    <w:rsid w:val="00686C65"/>
    <w:rsid w:val="00691C6E"/>
    <w:rsid w:val="006B2298"/>
    <w:rsid w:val="00717666"/>
    <w:rsid w:val="007D505B"/>
    <w:rsid w:val="0080172B"/>
    <w:rsid w:val="0080397B"/>
    <w:rsid w:val="008502B4"/>
    <w:rsid w:val="008734F7"/>
    <w:rsid w:val="008A6C10"/>
    <w:rsid w:val="009127D8"/>
    <w:rsid w:val="00982769"/>
    <w:rsid w:val="00993379"/>
    <w:rsid w:val="009B5C3E"/>
    <w:rsid w:val="009B732D"/>
    <w:rsid w:val="009D083C"/>
    <w:rsid w:val="00A31CFF"/>
    <w:rsid w:val="00A40880"/>
    <w:rsid w:val="00AA018C"/>
    <w:rsid w:val="00AA024F"/>
    <w:rsid w:val="00AB1133"/>
    <w:rsid w:val="00AD5443"/>
    <w:rsid w:val="00AD6D42"/>
    <w:rsid w:val="00AF4F2D"/>
    <w:rsid w:val="00B1618F"/>
    <w:rsid w:val="00B20BFF"/>
    <w:rsid w:val="00B45C51"/>
    <w:rsid w:val="00BE4BC7"/>
    <w:rsid w:val="00CF2DCA"/>
    <w:rsid w:val="00D40435"/>
    <w:rsid w:val="00D5216B"/>
    <w:rsid w:val="00D55767"/>
    <w:rsid w:val="00DC2335"/>
    <w:rsid w:val="00DC7627"/>
    <w:rsid w:val="00DE2339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1A89"/>
  <w15:docId w15:val="{C4368518-3121-4658-9BDD-DED3E8F3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20BFF"/>
    <w:pPr>
      <w:keepNext/>
      <w:numPr>
        <w:ilvl w:val="1"/>
        <w:numId w:val="10"/>
      </w:numPr>
      <w:spacing w:before="240" w:after="60" w:line="259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B20BFF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20BFF"/>
    <w:pPr>
      <w:keepNext/>
      <w:numPr>
        <w:ilvl w:val="3"/>
        <w:numId w:val="10"/>
      </w:numPr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20BFF"/>
    <w:pPr>
      <w:numPr>
        <w:ilvl w:val="4"/>
        <w:numId w:val="10"/>
      </w:numPr>
      <w:spacing w:before="240" w:after="60" w:line="259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20BFF"/>
    <w:pPr>
      <w:numPr>
        <w:ilvl w:val="5"/>
        <w:numId w:val="10"/>
      </w:numPr>
      <w:spacing w:before="240" w:after="60" w:line="259" w:lineRule="auto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20BFF"/>
    <w:pPr>
      <w:numPr>
        <w:ilvl w:val="6"/>
        <w:numId w:val="10"/>
      </w:numPr>
      <w:spacing w:before="240" w:after="60" w:line="259" w:lineRule="auto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20BFF"/>
    <w:pPr>
      <w:numPr>
        <w:ilvl w:val="7"/>
        <w:numId w:val="10"/>
      </w:numPr>
      <w:spacing w:before="240" w:after="60" w:line="259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20BFF"/>
    <w:pPr>
      <w:numPr>
        <w:ilvl w:val="8"/>
        <w:numId w:val="10"/>
      </w:numPr>
      <w:spacing w:before="240" w:after="60" w:line="259" w:lineRule="auto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0"/>
    <w:link w:val="a7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8">
    <w:name w:val="Table Grid"/>
    <w:basedOn w:val="a2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9">
    <w:name w:val="Без интервала Знак"/>
    <w:link w:val="aa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a">
    <w:name w:val="No Spacing"/>
    <w:link w:val="a9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0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1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0"/>
    <w:link w:val="ae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1"/>
    <w:link w:val="ad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basedOn w:val="a1"/>
    <w:rsid w:val="007D505B"/>
  </w:style>
  <w:style w:type="paragraph" w:styleId="af0">
    <w:name w:val="Body Text"/>
    <w:basedOn w:val="a0"/>
    <w:link w:val="af1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1">
    <w:name w:val="Основной текст Знак"/>
    <w:basedOn w:val="a1"/>
    <w:link w:val="af0"/>
    <w:uiPriority w:val="1"/>
    <w:rsid w:val="007D505B"/>
    <w:rPr>
      <w:rFonts w:eastAsiaTheme="minorHAnsi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B20BF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B20BFF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B20BF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20BF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1"/>
    <w:link w:val="6"/>
    <w:uiPriority w:val="9"/>
    <w:semiHidden/>
    <w:rsid w:val="00B20BFF"/>
    <w:rPr>
      <w:rFonts w:ascii="Calibri" w:eastAsia="Times New Roman" w:hAnsi="Calibri" w:cs="Times New Roman"/>
      <w:b/>
      <w:bCs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B20BF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B20BFF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B20BFF"/>
    <w:rPr>
      <w:rFonts w:ascii="Cambria" w:eastAsia="Times New Roman" w:hAnsi="Cambria" w:cs="Times New Roman"/>
      <w:lang w:eastAsia="en-US"/>
    </w:rPr>
  </w:style>
  <w:style w:type="paragraph" w:customStyle="1" w:styleId="ConsCell">
    <w:name w:val="ConsCell"/>
    <w:rsid w:val="00B20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">
    <w:name w:val="S_Титульный"/>
    <w:basedOn w:val="a0"/>
    <w:rsid w:val="00B20BFF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2">
    <w:name w:val="Заголовок титульного листа"/>
    <w:basedOn w:val="a0"/>
    <w:next w:val="a0"/>
    <w:semiHidden/>
    <w:rsid w:val="00B20BFF"/>
    <w:pPr>
      <w:spacing w:after="0"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styleId="af3">
    <w:name w:val="Document Map"/>
    <w:basedOn w:val="a0"/>
    <w:link w:val="af4"/>
    <w:uiPriority w:val="99"/>
    <w:semiHidden/>
    <w:unhideWhenUsed/>
    <w:rsid w:val="00B20BFF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Схема документа Знак"/>
    <w:basedOn w:val="a1"/>
    <w:link w:val="af3"/>
    <w:uiPriority w:val="99"/>
    <w:semiHidden/>
    <w:rsid w:val="00B20BFF"/>
    <w:rPr>
      <w:rFonts w:ascii="Tahoma" w:eastAsia="Times New Roman" w:hAnsi="Tahoma" w:cs="Tahoma"/>
      <w:sz w:val="16"/>
      <w:szCs w:val="16"/>
    </w:rPr>
  </w:style>
  <w:style w:type="paragraph" w:customStyle="1" w:styleId="s1">
    <w:name w:val="s_1"/>
    <w:basedOn w:val="a0"/>
    <w:rsid w:val="00B20BFF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uiPriority w:val="99"/>
    <w:unhideWhenUsed/>
    <w:rsid w:val="00B20BFF"/>
    <w:rPr>
      <w:color w:val="0000FF"/>
      <w:u w:val="single"/>
    </w:rPr>
  </w:style>
  <w:style w:type="character" w:customStyle="1" w:styleId="apple-converted-space">
    <w:name w:val="apple-converted-space"/>
    <w:rsid w:val="00B20BFF"/>
  </w:style>
  <w:style w:type="paragraph" w:styleId="af6">
    <w:name w:val="Normal (Web)"/>
    <w:basedOn w:val="a0"/>
    <w:uiPriority w:val="99"/>
    <w:unhideWhenUsed/>
    <w:rsid w:val="00B20BFF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TOC Heading"/>
    <w:basedOn w:val="1"/>
    <w:next w:val="a0"/>
    <w:uiPriority w:val="39"/>
    <w:semiHidden/>
    <w:unhideWhenUsed/>
    <w:qFormat/>
    <w:rsid w:val="00B20BFF"/>
    <w:pPr>
      <w:keepLines/>
      <w:spacing w:before="480" w:line="276" w:lineRule="auto"/>
      <w:ind w:firstLine="284"/>
      <w:jc w:val="both"/>
      <w:outlineLvl w:val="9"/>
    </w:pPr>
    <w:rPr>
      <w:rFonts w:ascii="Cambria" w:hAnsi="Cambria"/>
      <w:color w:val="365F91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B20BFF"/>
    <w:pPr>
      <w:spacing w:after="100"/>
      <w:ind w:left="220" w:firstLine="284"/>
      <w:jc w:val="both"/>
    </w:pPr>
    <w:rPr>
      <w:rFonts w:ascii="Calibri" w:eastAsia="Times New Roman" w:hAnsi="Calibri" w:cs="Times New Roman"/>
    </w:rPr>
  </w:style>
  <w:style w:type="paragraph" w:styleId="11">
    <w:name w:val="toc 1"/>
    <w:basedOn w:val="a0"/>
    <w:next w:val="a0"/>
    <w:autoRedefine/>
    <w:uiPriority w:val="39"/>
    <w:unhideWhenUsed/>
    <w:qFormat/>
    <w:rsid w:val="00B20BFF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 w:cs="Times New Roman"/>
      <w:b/>
      <w:sz w:val="24"/>
    </w:rPr>
  </w:style>
  <w:style w:type="paragraph" w:styleId="31">
    <w:name w:val="toc 3"/>
    <w:basedOn w:val="a0"/>
    <w:next w:val="a0"/>
    <w:autoRedefine/>
    <w:uiPriority w:val="39"/>
    <w:unhideWhenUsed/>
    <w:qFormat/>
    <w:rsid w:val="00B20BFF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8">
    <w:name w:val="Основной текст_"/>
    <w:link w:val="12"/>
    <w:rsid w:val="00B20BFF"/>
    <w:rPr>
      <w:sz w:val="26"/>
      <w:szCs w:val="26"/>
      <w:shd w:val="clear" w:color="auto" w:fill="FFFFFF"/>
    </w:rPr>
  </w:style>
  <w:style w:type="paragraph" w:styleId="51">
    <w:name w:val="toc 5"/>
    <w:basedOn w:val="a0"/>
    <w:next w:val="a0"/>
    <w:autoRedefine/>
    <w:uiPriority w:val="39"/>
    <w:semiHidden/>
    <w:unhideWhenUsed/>
    <w:rsid w:val="00B20BFF"/>
    <w:pPr>
      <w:spacing w:after="0" w:line="240" w:lineRule="auto"/>
      <w:ind w:left="960"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1"/>
    <w:basedOn w:val="a0"/>
    <w:link w:val="af8"/>
    <w:rsid w:val="00B20BFF"/>
    <w:pPr>
      <w:shd w:val="clear" w:color="auto" w:fill="FFFFFF"/>
      <w:spacing w:before="300" w:after="660" w:line="0" w:lineRule="atLeast"/>
    </w:pPr>
    <w:rPr>
      <w:sz w:val="26"/>
      <w:szCs w:val="26"/>
    </w:rPr>
  </w:style>
  <w:style w:type="character" w:customStyle="1" w:styleId="32">
    <w:name w:val="Основной текст (3)_"/>
    <w:link w:val="33"/>
    <w:rsid w:val="00B20BFF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B20BFF"/>
    <w:pPr>
      <w:shd w:val="clear" w:color="auto" w:fill="FFFFFF"/>
      <w:spacing w:before="300" w:after="300" w:line="317" w:lineRule="exact"/>
      <w:jc w:val="center"/>
    </w:pPr>
    <w:rPr>
      <w:sz w:val="27"/>
      <w:szCs w:val="27"/>
    </w:rPr>
  </w:style>
  <w:style w:type="character" w:customStyle="1" w:styleId="ConsPlusNormal0">
    <w:name w:val="ConsPlusNormal Знак"/>
    <w:link w:val="ConsPlusNormal"/>
    <w:locked/>
    <w:rsid w:val="00B20BFF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ConsPlusNonformat">
    <w:name w:val="ConsPlusNonformat"/>
    <w:rsid w:val="00B20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4">
    <w:name w:val="Нет списка1"/>
    <w:next w:val="a3"/>
    <w:semiHidden/>
    <w:unhideWhenUsed/>
    <w:rsid w:val="00B20BFF"/>
  </w:style>
  <w:style w:type="paragraph" w:customStyle="1" w:styleId="110">
    <w:name w:val="Табличный_боковик_11"/>
    <w:link w:val="111"/>
    <w:qFormat/>
    <w:rsid w:val="00B20BFF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B20BFF"/>
    <w:rPr>
      <w:rFonts w:ascii="Times New Roman" w:eastAsia="Times New Roman" w:hAnsi="Times New Roman" w:cs="Times New Roman"/>
      <w:szCs w:val="24"/>
    </w:rPr>
  </w:style>
  <w:style w:type="paragraph" w:customStyle="1" w:styleId="formattext">
    <w:name w:val="formattext"/>
    <w:basedOn w:val="a0"/>
    <w:rsid w:val="00B20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link w:val="a4"/>
    <w:qFormat/>
    <w:rsid w:val="00B20BFF"/>
    <w:rPr>
      <w:rFonts w:ascii="Calibri" w:eastAsia="Times New Roman" w:hAnsi="Calibri" w:cs="Times New Roman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B20BF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0">
    <w:name w:val="S_Обычный"/>
    <w:basedOn w:val="a0"/>
    <w:link w:val="S2"/>
    <w:autoRedefine/>
    <w:qFormat/>
    <w:rsid w:val="00B20BFF"/>
    <w:pPr>
      <w:spacing w:after="0" w:line="240" w:lineRule="auto"/>
      <w:ind w:firstLine="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1"/>
    <w:link w:val="S0"/>
    <w:rsid w:val="00B20BFF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FollowedHyperlink"/>
    <w:basedOn w:val="a1"/>
    <w:uiPriority w:val="99"/>
    <w:semiHidden/>
    <w:unhideWhenUsed/>
    <w:rsid w:val="00B20BFF"/>
    <w:rPr>
      <w:color w:val="800080" w:themeColor="followedHyperlink"/>
      <w:u w:val="single"/>
    </w:rPr>
  </w:style>
  <w:style w:type="numbering" w:customStyle="1" w:styleId="1111113">
    <w:name w:val="1 / 1.1 / 1.1.13"/>
    <w:rsid w:val="00B20BFF"/>
    <w:pPr>
      <w:numPr>
        <w:numId w:val="16"/>
      </w:numPr>
    </w:pPr>
  </w:style>
  <w:style w:type="paragraph" w:customStyle="1" w:styleId="afa">
    <w:name w:val="Абзац"/>
    <w:basedOn w:val="a0"/>
    <w:link w:val="afb"/>
    <w:qFormat/>
    <w:rsid w:val="00B20BFF"/>
    <w:pPr>
      <w:spacing w:before="120" w:after="6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b">
    <w:name w:val="Абзац Знак"/>
    <w:link w:val="afa"/>
    <w:rsid w:val="00B20BFF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">
    <w:name w:val="List"/>
    <w:aliases w:val="List Char,Char Char"/>
    <w:basedOn w:val="a0"/>
    <w:link w:val="afc"/>
    <w:rsid w:val="00B20BFF"/>
    <w:pPr>
      <w:numPr>
        <w:numId w:val="19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character" w:customStyle="1" w:styleId="afc">
    <w:name w:val="Список Знак"/>
    <w:aliases w:val="List Char Знак,Char Char Знак"/>
    <w:link w:val="a"/>
    <w:rsid w:val="00B20BFF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d">
    <w:name w:val="Название таблицы"/>
    <w:basedOn w:val="afe"/>
    <w:rsid w:val="00B20BFF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numbering" w:customStyle="1" w:styleId="13">
    <w:name w:val="Статья / Раздел13"/>
    <w:basedOn w:val="a3"/>
    <w:next w:val="aff"/>
    <w:semiHidden/>
    <w:rsid w:val="00B20BFF"/>
    <w:pPr>
      <w:numPr>
        <w:numId w:val="20"/>
      </w:numPr>
    </w:pPr>
  </w:style>
  <w:style w:type="paragraph" w:styleId="afe">
    <w:name w:val="caption"/>
    <w:basedOn w:val="a0"/>
    <w:next w:val="a0"/>
    <w:uiPriority w:val="35"/>
    <w:semiHidden/>
    <w:unhideWhenUsed/>
    <w:qFormat/>
    <w:rsid w:val="00B20BFF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eastAsia="en-US"/>
    </w:rPr>
  </w:style>
  <w:style w:type="numbering" w:styleId="aff">
    <w:name w:val="Outline List 3"/>
    <w:basedOn w:val="a3"/>
    <w:uiPriority w:val="99"/>
    <w:semiHidden/>
    <w:unhideWhenUsed/>
    <w:rsid w:val="00B20BFF"/>
  </w:style>
  <w:style w:type="numbering" w:customStyle="1" w:styleId="22">
    <w:name w:val="Нет списка2"/>
    <w:next w:val="a3"/>
    <w:uiPriority w:val="99"/>
    <w:semiHidden/>
    <w:unhideWhenUsed/>
    <w:rsid w:val="00B20BFF"/>
  </w:style>
  <w:style w:type="table" w:customStyle="1" w:styleId="15">
    <w:name w:val="Сетка таблицы1"/>
    <w:basedOn w:val="a2"/>
    <w:next w:val="a8"/>
    <w:uiPriority w:val="59"/>
    <w:rsid w:val="00B20BF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Статья / Раздел131"/>
    <w:basedOn w:val="a3"/>
    <w:next w:val="aff"/>
    <w:semiHidden/>
    <w:rsid w:val="00B20BFF"/>
  </w:style>
  <w:style w:type="numbering" w:customStyle="1" w:styleId="16">
    <w:name w:val="Статья / Раздел1"/>
    <w:basedOn w:val="a3"/>
    <w:next w:val="aff"/>
    <w:uiPriority w:val="99"/>
    <w:semiHidden/>
    <w:unhideWhenUsed/>
    <w:rsid w:val="00B20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D20C9-B042-4B96-8F94-EE85AED3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10719</Words>
  <Characters>61101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26</cp:revision>
  <cp:lastPrinted>2022-07-11T04:59:00Z</cp:lastPrinted>
  <dcterms:created xsi:type="dcterms:W3CDTF">2020-12-18T11:22:00Z</dcterms:created>
  <dcterms:modified xsi:type="dcterms:W3CDTF">2025-02-25T11:37:00Z</dcterms:modified>
</cp:coreProperties>
</file>